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F5C89" w14:textId="3E72CC85" w:rsidR="00282ED0" w:rsidRDefault="004F4970" w:rsidP="00282ED0">
      <w:pPr>
        <w:pStyle w:val="Corpsdetex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34F93B" wp14:editId="7311927E">
                <wp:simplePos x="0" y="0"/>
                <wp:positionH relativeFrom="page">
                  <wp:align>left</wp:align>
                </wp:positionH>
                <wp:positionV relativeFrom="paragraph">
                  <wp:posOffset>9525</wp:posOffset>
                </wp:positionV>
                <wp:extent cx="7867650" cy="1345721"/>
                <wp:effectExtent l="0" t="0" r="0" b="6985"/>
                <wp:wrapNone/>
                <wp:docPr id="100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7650" cy="1345721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D6AAE" id="Rectangle 3" o:spid="_x0000_s1026" style="position:absolute;margin-left:0;margin-top:.75pt;width:619.5pt;height:105.9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" fillcolor="#c00000" stroked="f" strokeweight="1pt">
                <w10:wrap anchorx="page"/>
              </v:rect>
            </w:pict>
          </mc:Fallback>
        </mc:AlternateContent>
      </w:r>
      <w:r w:rsidR="000A2BBB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E5028ED" wp14:editId="10A2545B">
                <wp:simplePos x="0" y="0"/>
                <wp:positionH relativeFrom="column">
                  <wp:posOffset>-927100</wp:posOffset>
                </wp:positionH>
                <wp:positionV relativeFrom="paragraph">
                  <wp:posOffset>390525</wp:posOffset>
                </wp:positionV>
                <wp:extent cx="6485860" cy="466725"/>
                <wp:effectExtent l="0" t="0" r="0" b="0"/>
                <wp:wrapNone/>
                <wp:docPr id="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86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FE5BC" w14:textId="598AD7C8" w:rsidR="00282ED0" w:rsidRDefault="000A2BBB" w:rsidP="00282ED0">
                            <w:pPr>
                              <w:pStyle w:val="Titre"/>
                              <w:spacing w:line="225" w:lineRule="auto"/>
                            </w:pPr>
                            <w:r w:rsidRPr="00F469CB">
                              <w:rPr>
                                <w:color w:val="FFFFFF"/>
                                <w:w w:val="120"/>
                                <w:sz w:val="40"/>
                                <w:szCs w:val="40"/>
                              </w:rPr>
                              <w:t xml:space="preserve">FICHE </w:t>
                            </w:r>
                            <w:r w:rsidR="00F469CB" w:rsidRPr="00F469CB">
                              <w:rPr>
                                <w:color w:val="FFFFFF"/>
                                <w:w w:val="120"/>
                                <w:sz w:val="40"/>
                                <w:szCs w:val="40"/>
                              </w:rPr>
                              <w:t>COPROPRIETE</w:t>
                            </w:r>
                            <w:r w:rsidR="00282ED0">
                              <w:rPr>
                                <w:color w:val="FFFFFF"/>
                                <w:w w:val="120"/>
                              </w:rPr>
                              <w:t xml:space="preserve"> : </w:t>
                            </w:r>
                          </w:p>
                          <w:p w14:paraId="54ED1C89" w14:textId="77777777" w:rsidR="00282ED0" w:rsidRDefault="00282ED0" w:rsidP="00282E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5028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3pt;margin-top:30.75pt;width:510.7pt;height:3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" filled="f" stroked="f">
                <v:textbox>
                  <w:txbxContent>
                    <w:p w14:paraId="380FE5BC" w14:textId="598AD7C8" w:rsidR="00282ED0" w:rsidRDefault="000A2BBB" w:rsidP="00282ED0">
                      <w:pPr>
                        <w:pStyle w:val="Titre"/>
                        <w:spacing w:line="225" w:lineRule="auto"/>
                      </w:pPr>
                      <w:r w:rsidRPr="00F469CB">
                        <w:rPr>
                          <w:color w:val="FFFFFF"/>
                          <w:w w:val="120"/>
                          <w:sz w:val="40"/>
                          <w:szCs w:val="40"/>
                        </w:rPr>
                        <w:t xml:space="preserve">FICHE </w:t>
                      </w:r>
                      <w:r w:rsidR="00F469CB" w:rsidRPr="00F469CB">
                        <w:rPr>
                          <w:color w:val="FFFFFF"/>
                          <w:w w:val="120"/>
                          <w:sz w:val="40"/>
                          <w:szCs w:val="40"/>
                        </w:rPr>
                        <w:t>COPROPRIETE</w:t>
                      </w:r>
                      <w:r w:rsidR="00282ED0">
                        <w:rPr>
                          <w:color w:val="FFFFFF"/>
                          <w:w w:val="120"/>
                        </w:rPr>
                        <w:t xml:space="preserve"> : </w:t>
                      </w:r>
                    </w:p>
                    <w:p w14:paraId="54ED1C89" w14:textId="77777777" w:rsidR="00282ED0" w:rsidRDefault="00282ED0" w:rsidP="00282ED0"/>
                  </w:txbxContent>
                </v:textbox>
              </v:shape>
            </w:pict>
          </mc:Fallback>
        </mc:AlternateContent>
      </w:r>
      <w:r w:rsidR="000A2BB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5EB883" wp14:editId="368931EA">
                <wp:simplePos x="0" y="0"/>
                <wp:positionH relativeFrom="page">
                  <wp:align>left</wp:align>
                </wp:positionH>
                <wp:positionV relativeFrom="paragraph">
                  <wp:posOffset>24130</wp:posOffset>
                </wp:positionV>
                <wp:extent cx="2636874" cy="276225"/>
                <wp:effectExtent l="0" t="0" r="0" b="0"/>
                <wp:wrapNone/>
                <wp:docPr id="10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874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86F4D" w14:textId="42877B93" w:rsidR="00282ED0" w:rsidRPr="004252EE" w:rsidRDefault="00282ED0" w:rsidP="000A2BBB">
                            <w:pPr>
                              <w:spacing w:before="105"/>
                              <w:ind w:left="265"/>
                              <w:rPr>
                                <w:color w:val="FFFFFF" w:themeColor="background1"/>
                              </w:rPr>
                            </w:pPr>
                            <w:r w:rsidRPr="004252EE">
                              <w:rPr>
                                <w:color w:val="FFFFFF" w:themeColor="background1"/>
                                <w:spacing w:val="14"/>
                                <w:w w:val="115"/>
                                <w:sz w:val="15"/>
                              </w:rPr>
                              <w:t>AREC OCCITANE</w:t>
                            </w:r>
                            <w:r w:rsidRPr="004252EE">
                              <w:rPr>
                                <w:color w:val="FFFFFF" w:themeColor="background1"/>
                                <w:spacing w:val="61"/>
                                <w:w w:val="115"/>
                                <w:sz w:val="15"/>
                              </w:rPr>
                              <w:t xml:space="preserve"> </w:t>
                            </w:r>
                            <w:r w:rsidRPr="004252EE">
                              <w:rPr>
                                <w:color w:val="FFFFFF" w:themeColor="background1"/>
                                <w:w w:val="115"/>
                                <w:sz w:val="15"/>
                              </w:rPr>
                              <w:t>·</w:t>
                            </w:r>
                            <w:r w:rsidRPr="004252EE">
                              <w:rPr>
                                <w:color w:val="FFFFFF" w:themeColor="background1"/>
                                <w:spacing w:val="61"/>
                                <w:w w:val="115"/>
                                <w:sz w:val="15"/>
                              </w:rPr>
                              <w:t xml:space="preserve"> </w:t>
                            </w:r>
                            <w:r w:rsidR="000A2BBB" w:rsidRPr="004252EE">
                              <w:rPr>
                                <w:color w:val="FFFFFF" w:themeColor="background1"/>
                                <w:spacing w:val="14"/>
                                <w:w w:val="115"/>
                                <w:sz w:val="15"/>
                              </w:rPr>
                              <w:t>RÉNOV’OCCITANIE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B883" id="_x0000_s1027" type="#_x0000_t202" style="position:absolute;margin-left:0;margin-top:1.9pt;width:207.65pt;height:21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" filled="f" stroked="f">
                <v:textbox>
                  <w:txbxContent>
                    <w:p w14:paraId="54E86F4D" w14:textId="42877B93" w:rsidR="00282ED0" w:rsidRPr="004252EE" w:rsidRDefault="00282ED0" w:rsidP="000A2BBB">
                      <w:pPr>
                        <w:spacing w:before="105"/>
                        <w:ind w:left="265"/>
                        <w:rPr>
                          <w:color w:val="FFFFFF" w:themeColor="background1"/>
                        </w:rPr>
                      </w:pPr>
                      <w:r w:rsidRPr="004252EE">
                        <w:rPr>
                          <w:color w:val="FFFFFF" w:themeColor="background1"/>
                          <w:spacing w:val="14"/>
                          <w:w w:val="115"/>
                          <w:sz w:val="15"/>
                        </w:rPr>
                        <w:t>AREC OCCITANE</w:t>
                      </w:r>
                      <w:r w:rsidRPr="004252EE">
                        <w:rPr>
                          <w:color w:val="FFFFFF" w:themeColor="background1"/>
                          <w:spacing w:val="61"/>
                          <w:w w:val="115"/>
                          <w:sz w:val="15"/>
                        </w:rPr>
                        <w:t xml:space="preserve"> </w:t>
                      </w:r>
                      <w:r w:rsidRPr="004252EE">
                        <w:rPr>
                          <w:color w:val="FFFFFF" w:themeColor="background1"/>
                          <w:w w:val="115"/>
                          <w:sz w:val="15"/>
                        </w:rPr>
                        <w:t>·</w:t>
                      </w:r>
                      <w:r w:rsidRPr="004252EE">
                        <w:rPr>
                          <w:color w:val="FFFFFF" w:themeColor="background1"/>
                          <w:spacing w:val="61"/>
                          <w:w w:val="115"/>
                          <w:sz w:val="15"/>
                        </w:rPr>
                        <w:t xml:space="preserve"> </w:t>
                      </w:r>
                      <w:r w:rsidR="000A2BBB" w:rsidRPr="004252EE">
                        <w:rPr>
                          <w:color w:val="FFFFFF" w:themeColor="background1"/>
                          <w:spacing w:val="14"/>
                          <w:w w:val="115"/>
                          <w:sz w:val="15"/>
                        </w:rPr>
                        <w:t>RÉNOV’OCCITANIE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04DC080" w14:textId="3738B642" w:rsidR="00282ED0" w:rsidRDefault="00282ED0" w:rsidP="00282ED0">
      <w:pPr>
        <w:pStyle w:val="Corpsdetexte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FFD04B4" wp14:editId="56BDAE75">
                <wp:simplePos x="0" y="0"/>
                <wp:positionH relativeFrom="page">
                  <wp:posOffset>-31115</wp:posOffset>
                </wp:positionH>
                <wp:positionV relativeFrom="paragraph">
                  <wp:posOffset>425714</wp:posOffset>
                </wp:positionV>
                <wp:extent cx="7814930" cy="341906"/>
                <wp:effectExtent l="0" t="0" r="0" b="1270"/>
                <wp:wrapNone/>
                <wp:docPr id="10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4930" cy="3419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34D92" w14:textId="6F8B255E" w:rsidR="00282ED0" w:rsidRPr="004252EE" w:rsidRDefault="000A2BBB" w:rsidP="00C5723E">
                            <w:pPr>
                              <w:spacing w:before="105"/>
                              <w:ind w:left="265"/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</w:pPr>
                            <w:r w:rsidRPr="004252EE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Date: </w:t>
                            </w:r>
                            <w:r w:rsidR="004252EE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Référence : </w:t>
                            </w:r>
                            <w:r w:rsidR="00EE3085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2829C0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A911D9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>Département</w:t>
                            </w:r>
                            <w:r w:rsidR="002829C0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 : </w:t>
                            </w:r>
                            <w:r w:rsidR="00EE3085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                      </w:t>
                            </w:r>
                            <w:r w:rsidR="002829C0">
                              <w:rPr>
                                <w:rFonts w:ascii="Arial" w:hAnsi="Arial" w:cs="Arial"/>
                                <w:color w:val="FFFFFF" w:themeColor="background1"/>
                                <w:spacing w:val="14"/>
                                <w:w w:val="115"/>
                                <w:sz w:val="18"/>
                                <w:szCs w:val="18"/>
                              </w:rPr>
                              <w:t xml:space="preserve">   Commune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D04B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2.45pt;margin-top:33.5pt;width:615.35pt;height:26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" filled="f" stroked="f">
                <v:textbox>
                  <w:txbxContent>
                    <w:p w14:paraId="71134D92" w14:textId="6F8B255E" w:rsidR="00282ED0" w:rsidRPr="004252EE" w:rsidRDefault="000A2BBB" w:rsidP="00C5723E">
                      <w:pPr>
                        <w:spacing w:before="105"/>
                        <w:ind w:left="265"/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</w:pPr>
                      <w:proofErr w:type="gramStart"/>
                      <w:r w:rsidRPr="004252EE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>Date:</w:t>
                      </w:r>
                      <w:proofErr w:type="gramEnd"/>
                      <w:r w:rsidRPr="004252EE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 </w:t>
                      </w:r>
                      <w:r w:rsidR="004252EE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Référence : </w:t>
                      </w:r>
                      <w:r w:rsidR="00EE3085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                 </w:t>
                      </w:r>
                      <w:r w:rsidR="002829C0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    </w:t>
                      </w:r>
                      <w:r w:rsidR="00A911D9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>Département</w:t>
                      </w:r>
                      <w:r w:rsidR="002829C0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 : </w:t>
                      </w:r>
                      <w:r w:rsidR="00EE3085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                      </w:t>
                      </w:r>
                      <w:r w:rsidR="002829C0">
                        <w:rPr>
                          <w:rFonts w:ascii="Arial" w:hAnsi="Arial" w:cs="Arial"/>
                          <w:color w:val="FFFFFF" w:themeColor="background1"/>
                          <w:spacing w:val="14"/>
                          <w:w w:val="115"/>
                          <w:sz w:val="18"/>
                          <w:szCs w:val="18"/>
                        </w:rPr>
                        <w:t xml:space="preserve">   Commune 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DEA1FA" w14:textId="551CECB2" w:rsidR="00282ED0" w:rsidRDefault="001E1D64" w:rsidP="00282ED0">
      <w:pPr>
        <w:pStyle w:val="Corpsdetexte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BA2B0A7" wp14:editId="1DE2112F">
            <wp:simplePos x="0" y="0"/>
            <wp:positionH relativeFrom="margin">
              <wp:posOffset>-940435</wp:posOffset>
            </wp:positionH>
            <wp:positionV relativeFrom="paragraph">
              <wp:posOffset>439420</wp:posOffset>
            </wp:positionV>
            <wp:extent cx="1913890" cy="491490"/>
            <wp:effectExtent l="0" t="0" r="0" b="3810"/>
            <wp:wrapTight wrapText="bothSides">
              <wp:wrapPolygon edited="0">
                <wp:start x="0" y="0"/>
                <wp:lineTo x="0" y="20930"/>
                <wp:lineTo x="21285" y="20930"/>
                <wp:lineTo x="21285" y="0"/>
                <wp:lineTo x="0" y="0"/>
              </wp:wrapPolygon>
            </wp:wrapTight>
            <wp:docPr id="1005" name="Image 6" descr="Rénov’Occitanie Hautes-Pyrénées : le guichet unique de la rénov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nov’Occitanie Hautes-Pyrénées : le guichet unique de la rénovatio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857D6B" w14:textId="27EC20EE" w:rsidR="00882520" w:rsidRDefault="00882520" w:rsidP="00216780">
      <w:pPr>
        <w:pStyle w:val="Corpsdetexte"/>
        <w:rPr>
          <w:sz w:val="36"/>
          <w:szCs w:val="36"/>
        </w:rPr>
      </w:pPr>
    </w:p>
    <w:p w14:paraId="7C05022A" w14:textId="77777777" w:rsidR="00F56CD9" w:rsidRDefault="00F56CD9" w:rsidP="00F56CD9">
      <w:pPr>
        <w:pStyle w:val="Corpsdetexte"/>
        <w:rPr>
          <w:sz w:val="36"/>
          <w:szCs w:val="36"/>
        </w:rPr>
      </w:pPr>
    </w:p>
    <w:p w14:paraId="1BDCA6E3" w14:textId="654DF70E" w:rsidR="003A4A64" w:rsidRPr="003A4A64" w:rsidRDefault="003A4A64" w:rsidP="003A4A64">
      <w:pPr>
        <w:pStyle w:val="Corpsdetexte"/>
        <w:rPr>
          <w:sz w:val="24"/>
          <w:szCs w:val="24"/>
        </w:rPr>
      </w:pPr>
      <w:r w:rsidRPr="003A4A64">
        <w:rPr>
          <w:sz w:val="24"/>
          <w:szCs w:val="24"/>
        </w:rPr>
        <w:t xml:space="preserve">Merci de compléter cette </w:t>
      </w:r>
      <w:r w:rsidRPr="003A4A64">
        <w:rPr>
          <w:b/>
          <w:bCs/>
          <w:sz w:val="24"/>
          <w:szCs w:val="24"/>
        </w:rPr>
        <w:t>fiche relais copropriété</w:t>
      </w:r>
      <w:r w:rsidRPr="003A4A64">
        <w:rPr>
          <w:sz w:val="24"/>
          <w:szCs w:val="24"/>
        </w:rPr>
        <w:t xml:space="preserve"> et l</w:t>
      </w:r>
      <w:r w:rsidR="00C91A5D">
        <w:rPr>
          <w:sz w:val="24"/>
          <w:szCs w:val="24"/>
        </w:rPr>
        <w:t>’envoyer</w:t>
      </w:r>
      <w:r w:rsidRPr="003A4A64">
        <w:rPr>
          <w:sz w:val="24"/>
          <w:szCs w:val="24"/>
        </w:rPr>
        <w:t xml:space="preserve"> à </w:t>
      </w:r>
      <w:r w:rsidR="006422FC">
        <w:rPr>
          <w:sz w:val="24"/>
          <w:szCs w:val="24"/>
        </w:rPr>
        <w:t>l’AREC Occitanie</w:t>
      </w:r>
      <w:r w:rsidRPr="003A4A64">
        <w:rPr>
          <w:sz w:val="24"/>
          <w:szCs w:val="24"/>
        </w:rPr>
        <w:t xml:space="preserve"> :</w:t>
      </w:r>
      <w:r w:rsidRPr="003A4A64">
        <w:rPr>
          <w:b/>
          <w:bCs/>
          <w:sz w:val="24"/>
          <w:szCs w:val="24"/>
        </w:rPr>
        <w:t xml:space="preserve"> </w:t>
      </w:r>
      <w:hyperlink r:id="rId12" w:history="1">
        <w:r w:rsidR="00F312E7" w:rsidRPr="004B4D5A">
          <w:rPr>
            <w:rStyle w:val="Lienhypertexte"/>
            <w:sz w:val="24"/>
            <w:szCs w:val="24"/>
          </w:rPr>
          <w:t>copro-renovoccitanie@arec-occitanie.fr</w:t>
        </w:r>
      </w:hyperlink>
      <w:r w:rsidR="00F312E7">
        <w:rPr>
          <w:sz w:val="24"/>
          <w:szCs w:val="24"/>
        </w:rPr>
        <w:t xml:space="preserve">        </w:t>
      </w:r>
      <w:sdt>
        <w:sdtPr>
          <w:rPr>
            <w:color w:val="C00000"/>
            <w:sz w:val="24"/>
            <w:szCs w:val="24"/>
          </w:rPr>
          <w:id w:val="-3175748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7044C">
            <w:rPr>
              <w:rFonts w:ascii="MS Gothic" w:eastAsia="MS Gothic" w:hAnsi="MS Gothic" w:hint="eastAsia"/>
              <w:color w:val="C00000"/>
              <w:sz w:val="24"/>
              <w:szCs w:val="24"/>
            </w:rPr>
            <w:t>☒</w:t>
          </w:r>
        </w:sdtContent>
      </w:sdt>
    </w:p>
    <w:p w14:paraId="751B27B4" w14:textId="77777777" w:rsidR="003A4A64" w:rsidRDefault="003A4A64" w:rsidP="00F56CD9">
      <w:pPr>
        <w:pStyle w:val="Corpsdetexte"/>
        <w:rPr>
          <w:sz w:val="36"/>
          <w:szCs w:val="36"/>
        </w:rPr>
      </w:pPr>
    </w:p>
    <w:tbl>
      <w:tblPr>
        <w:tblW w:w="10466" w:type="dxa"/>
        <w:tblInd w:w="-809" w:type="dxa"/>
        <w:tblBorders>
          <w:top w:val="single" w:sz="4" w:space="0" w:color="E5E0D5"/>
          <w:left w:val="single" w:sz="4" w:space="0" w:color="E5E0D5"/>
          <w:bottom w:val="single" w:sz="4" w:space="0" w:color="E5E0D5"/>
          <w:right w:val="single" w:sz="4" w:space="0" w:color="E5E0D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F56CD9" w14:paraId="5CDC8682" w14:textId="77777777" w:rsidTr="006377D9">
        <w:tc>
          <w:tcPr>
            <w:tcW w:w="0" w:type="auto"/>
            <w:tcBorders>
              <w:top w:val="nil"/>
              <w:left w:val="nil"/>
              <w:bottom w:val="single" w:sz="4" w:space="0" w:color="E5E0D5"/>
              <w:right w:val="nil"/>
            </w:tcBorders>
            <w:shd w:val="clear" w:color="auto" w:fill="F0EDE6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6730F965" w14:textId="321169AF" w:rsidR="00F56CD9" w:rsidRDefault="00DB33E0" w:rsidP="006377D9">
            <w:pPr>
              <w:rPr>
                <w:rFonts w:ascii="Calibri" w:eastAsia="Calibri" w:hAnsi="Calibri" w:cs="Calibri"/>
              </w:rPr>
            </w:pPr>
            <w:r w:rsidRPr="00DB33E0">
              <w:rPr>
                <w:rFonts w:ascii="Segoe UI Emoji" w:eastAsia="Segoe UI Emoji" w:hAnsi="Segoe UI Emoji" w:cs="Segoe UI Emoji"/>
                <w:sz w:val="20"/>
                <w:szCs w:val="20"/>
              </w:rPr>
              <w:t>🖇️</w:t>
            </w:r>
            <w:r w:rsidR="00F56CD9" w:rsidRPr="00062F9A">
              <w:rPr>
                <w:rFonts w:ascii="Segoe UI Emoji" w:eastAsia="Segoe UI Emoji" w:hAnsi="Segoe UI Emoji" w:cs="Segoe UI Emoji"/>
                <w:sz w:val="24"/>
                <w:szCs w:val="24"/>
              </w:rPr>
              <w:t xml:space="preserve"> </w:t>
            </w:r>
            <w:r w:rsidR="00F56CD9" w:rsidRPr="00ED3532">
              <w:rPr>
                <w:b/>
                <w:bCs/>
                <w:color w:val="1E3A2F"/>
              </w:rPr>
              <w:t>DOCUMENTS JOINTS (si disponibles)</w:t>
            </w:r>
          </w:p>
        </w:tc>
      </w:tr>
    </w:tbl>
    <w:p w14:paraId="76C7248C" w14:textId="77777777" w:rsidR="00062F9A" w:rsidRDefault="00062F9A" w:rsidP="00DB33E0">
      <w:pPr>
        <w:pStyle w:val="Corpsdetexte"/>
        <w:ind w:left="-709"/>
        <w:rPr>
          <w:rFonts w:ascii="Calibri" w:eastAsia="Calibri" w:hAnsi="Calibri" w:cs="Calibri"/>
          <w:color w:val="6C6C6C"/>
          <w:sz w:val="17"/>
          <w:szCs w:val="17"/>
        </w:rPr>
      </w:pPr>
    </w:p>
    <w:p w14:paraId="04E5C660" w14:textId="07BCE3DD" w:rsidR="00F312E7" w:rsidRPr="00F312E7" w:rsidRDefault="006810CA" w:rsidP="00F312E7">
      <w:pPr>
        <w:pStyle w:val="Corpsdetexte"/>
        <w:ind w:left="-709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1118526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3E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3647D4" w:rsidRPr="001B482A">
        <w:rPr>
          <w:rFonts w:ascii="Segoe UI Symbol" w:eastAsia="Calibri" w:hAnsi="Segoe UI Symbol" w:cs="Segoe UI Symbol"/>
          <w:color w:val="6C6C6C"/>
          <w:sz w:val="22"/>
          <w:szCs w:val="22"/>
        </w:rPr>
        <w:t xml:space="preserve"> </w:t>
      </w:r>
      <w:r w:rsidR="002341C7" w:rsidRPr="00F312E7">
        <w:rPr>
          <w:rFonts w:ascii="Arial" w:eastAsia="Arial" w:hAnsi="Arial" w:cs="Arial"/>
          <w:color w:val="1C1C1C"/>
          <w:sz w:val="20"/>
          <w:szCs w:val="20"/>
        </w:rPr>
        <w:t>Fiche synthétique (Registre National des Copropriétés)</w:t>
      </w:r>
      <w:r w:rsidR="00F312E7" w:rsidRPr="00F312E7">
        <w:rPr>
          <w:rFonts w:ascii="Arial" w:eastAsia="Arial" w:hAnsi="Arial" w:cs="Arial"/>
          <w:color w:val="1C1C1C"/>
          <w:sz w:val="20"/>
          <w:szCs w:val="20"/>
        </w:rPr>
        <w:t xml:space="preserve">  </w:t>
      </w:r>
    </w:p>
    <w:p w14:paraId="2BA3F565" w14:textId="77777777" w:rsidR="00F56CD9" w:rsidRPr="002265D8" w:rsidRDefault="00F56CD9" w:rsidP="00216780">
      <w:pPr>
        <w:pStyle w:val="Corpsdetexte"/>
        <w:rPr>
          <w:sz w:val="36"/>
          <w:szCs w:val="36"/>
        </w:rPr>
      </w:pPr>
    </w:p>
    <w:tbl>
      <w:tblPr>
        <w:tblW w:w="10466" w:type="dxa"/>
        <w:tblInd w:w="-809" w:type="dxa"/>
        <w:tblBorders>
          <w:top w:val="single" w:sz="4" w:space="0" w:color="E5E0D5"/>
          <w:left w:val="single" w:sz="4" w:space="0" w:color="E5E0D5"/>
          <w:bottom w:val="single" w:sz="4" w:space="0" w:color="E5E0D5"/>
          <w:right w:val="single" w:sz="4" w:space="0" w:color="E5E0D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82ED0" w14:paraId="6A3FA592" w14:textId="77777777" w:rsidTr="00636D11">
        <w:tc>
          <w:tcPr>
            <w:tcW w:w="0" w:type="auto"/>
            <w:tcBorders>
              <w:top w:val="nil"/>
              <w:left w:val="nil"/>
              <w:bottom w:val="single" w:sz="4" w:space="0" w:color="E5E0D5"/>
              <w:right w:val="nil"/>
            </w:tcBorders>
            <w:shd w:val="clear" w:color="auto" w:fill="F0EDE6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7493EEDE" w14:textId="42AE54BC" w:rsidR="00282ED0" w:rsidRDefault="006F0428" w:rsidP="00636D11">
            <w:pPr>
              <w:rPr>
                <w:rFonts w:ascii="Calibri" w:eastAsia="Calibri" w:hAnsi="Calibri" w:cs="Calibri"/>
              </w:rPr>
            </w:pPr>
            <w:r w:rsidRPr="00ED3532">
              <w:rPr>
                <w:rFonts w:ascii="Segoe UI Emoji" w:eastAsia="Segoe UI Emoji" w:hAnsi="Segoe UI Emoji" w:cs="Segoe UI Emoji"/>
                <w:sz w:val="18"/>
                <w:szCs w:val="18"/>
              </w:rPr>
              <w:t>🏢</w:t>
            </w:r>
            <w:r w:rsidR="00282ED0" w:rsidRPr="00ED3532">
              <w:rPr>
                <w:rFonts w:ascii="Segoe UI Emoji" w:eastAsia="Segoe UI Emoji" w:hAnsi="Segoe UI Emoji" w:cs="Segoe UI Emoji"/>
                <w:sz w:val="18"/>
                <w:szCs w:val="18"/>
              </w:rPr>
              <w:t xml:space="preserve"> </w:t>
            </w:r>
            <w:r w:rsidR="00F55A48" w:rsidRPr="00ED3532">
              <w:rPr>
                <w:b/>
                <w:bCs/>
                <w:color w:val="1E3A2F"/>
              </w:rPr>
              <w:t>1. INFORMATION SUR LA COPROPRIÉTÉ</w:t>
            </w:r>
          </w:p>
        </w:tc>
      </w:tr>
    </w:tbl>
    <w:p w14:paraId="35C11A36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1A30AC79" w14:textId="744E3C32" w:rsidR="00282ED0" w:rsidRPr="00ED3532" w:rsidRDefault="00282ED0" w:rsidP="00282ED0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ED3532">
        <w:rPr>
          <w:rFonts w:ascii="Arial" w:eastAsia="Arial" w:hAnsi="Arial" w:cs="Arial"/>
          <w:b/>
          <w:bCs/>
          <w:color w:val="2D6A4F"/>
        </w:rPr>
        <w:t>CARACTÉRISTIQUES GÉNÉRALES</w:t>
      </w:r>
    </w:p>
    <w:p w14:paraId="689584CA" w14:textId="77C39109" w:rsidR="00282ED0" w:rsidRDefault="00282ED0" w:rsidP="00282ED0">
      <w:pPr>
        <w:pStyle w:val="Corpsdetexte"/>
        <w:ind w:left="-851" w:firstLine="142"/>
        <w:jc w:val="both"/>
        <w:rPr>
          <w:color w:val="1A3A2A"/>
          <w:sz w:val="20"/>
          <w:szCs w:val="20"/>
        </w:rPr>
      </w:pPr>
    </w:p>
    <w:p w14:paraId="49064E65" w14:textId="51C54864" w:rsidR="00885E40" w:rsidRPr="00062F9A" w:rsidRDefault="00885E40" w:rsidP="00282ED0">
      <w:pPr>
        <w:pStyle w:val="Corpsdetexte"/>
        <w:ind w:left="-851" w:firstLine="142"/>
        <w:jc w:val="both"/>
        <w:rPr>
          <w:rFonts w:ascii="Calibri" w:eastAsia="Calibri" w:hAnsi="Calibri" w:cs="Calibri"/>
          <w:color w:val="6C6C6C"/>
          <w:sz w:val="22"/>
          <w:szCs w:val="22"/>
        </w:rPr>
      </w:pPr>
      <w:r w:rsidRPr="00062F9A">
        <w:rPr>
          <w:rFonts w:ascii="Arial" w:eastAsia="Arial" w:hAnsi="Arial" w:cs="Arial"/>
          <w:b/>
          <w:bCs/>
          <w:color w:val="1C1C1C"/>
          <w:sz w:val="22"/>
          <w:szCs w:val="22"/>
        </w:rPr>
        <w:t>Nom de la copropriété</w:t>
      </w:r>
      <w:r w:rsidRPr="00062F9A">
        <w:rPr>
          <w:color w:val="1A3A2A"/>
          <w:sz w:val="22"/>
          <w:szCs w:val="22"/>
        </w:rPr>
        <w:t xml:space="preserve"> : </w:t>
      </w:r>
    </w:p>
    <w:p w14:paraId="4D81A2F4" w14:textId="3A7FF0AE" w:rsidR="00885E40" w:rsidRPr="00062F9A" w:rsidRDefault="00885E40" w:rsidP="00282ED0">
      <w:pPr>
        <w:pStyle w:val="Corpsdetexte"/>
        <w:ind w:left="-851" w:firstLine="142"/>
        <w:jc w:val="both"/>
        <w:rPr>
          <w:color w:val="EE0000"/>
          <w:sz w:val="22"/>
          <w:szCs w:val="22"/>
        </w:rPr>
      </w:pPr>
    </w:p>
    <w:tbl>
      <w:tblPr>
        <w:tblW w:w="10348" w:type="dxa"/>
        <w:tblInd w:w="-714" w:type="dxa"/>
        <w:tblBorders>
          <w:top w:val="single" w:sz="4" w:space="0" w:color="F0EDE6"/>
          <w:left w:val="single" w:sz="4" w:space="0" w:color="F0EDE6"/>
          <w:bottom w:val="single" w:sz="4" w:space="0" w:color="F0EDE6"/>
          <w:right w:val="single" w:sz="4" w:space="0" w:color="F0EDE6"/>
          <w:insideH w:val="single" w:sz="4" w:space="0" w:color="F0EDE6"/>
          <w:insideV w:val="single" w:sz="4" w:space="0" w:color="F0ED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7"/>
        <w:gridCol w:w="5811"/>
      </w:tblGrid>
      <w:tr w:rsidR="00885E40" w:rsidRPr="00062F9A" w14:paraId="2D515A27" w14:textId="77777777" w:rsidTr="005B76B8">
        <w:tc>
          <w:tcPr>
            <w:tcW w:w="4537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1B966238" w14:textId="1AD5210E" w:rsidR="00885E40" w:rsidRPr="00062F9A" w:rsidRDefault="00885E40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N° d’immatriculation</w:t>
            </w:r>
          </w:p>
          <w:p w14:paraId="3B702870" w14:textId="45EFCCF3" w:rsidR="00885E40" w:rsidRPr="00062F9A" w:rsidRDefault="00885E40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Calibri" w:eastAsia="Calibri" w:hAnsi="Calibri" w:cs="Calibri"/>
                <w:color w:val="6C6C6C"/>
                <w:sz w:val="20"/>
                <w:szCs w:val="20"/>
              </w:rPr>
              <w:t>Registre National des Copropriétés</w:t>
            </w: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58CC3670" w14:textId="187714F3" w:rsidR="00885E40" w:rsidRPr="00E20F83" w:rsidRDefault="00885E40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3F782427" w14:textId="77777777" w:rsidTr="005B76B8">
        <w:tc>
          <w:tcPr>
            <w:tcW w:w="4537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9EF13A1" w14:textId="7D8EA8E0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Adresse complète</w:t>
            </w:r>
          </w:p>
        </w:tc>
        <w:tc>
          <w:tcPr>
            <w:tcW w:w="581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43D0E1ED" w14:textId="0965319B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720BCB3A" w14:textId="77777777" w:rsidTr="005B76B8">
        <w:tc>
          <w:tcPr>
            <w:tcW w:w="4537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7F0FCAF3" w14:textId="77777777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Commune</w:t>
            </w:r>
          </w:p>
        </w:tc>
        <w:tc>
          <w:tcPr>
            <w:tcW w:w="5811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1BE9C3DE" w14:textId="0A2CC67A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0CB7486E" w14:textId="77777777" w:rsidTr="005B76B8">
        <w:tc>
          <w:tcPr>
            <w:tcW w:w="4537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B7070D7" w14:textId="43F93C87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Année de construction</w:t>
            </w:r>
          </w:p>
        </w:tc>
        <w:tc>
          <w:tcPr>
            <w:tcW w:w="581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03A5DA60" w14:textId="72C6EE84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575BE560" w14:textId="77777777" w:rsidTr="005B76B8">
        <w:tc>
          <w:tcPr>
            <w:tcW w:w="4537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F007598" w14:textId="69306B94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Nombre de bâtiments</w:t>
            </w:r>
          </w:p>
        </w:tc>
        <w:tc>
          <w:tcPr>
            <w:tcW w:w="5811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0FAC12DA" w14:textId="54B920A2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118A7F43" w14:textId="77777777" w:rsidTr="005B76B8">
        <w:tc>
          <w:tcPr>
            <w:tcW w:w="4537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752B8405" w14:textId="0467E9CD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Nombre d’étages</w:t>
            </w:r>
          </w:p>
        </w:tc>
        <w:tc>
          <w:tcPr>
            <w:tcW w:w="581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21749BD2" w14:textId="5D25C93B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2F1DD2DE" w14:textId="77777777" w:rsidTr="005B76B8">
        <w:tc>
          <w:tcPr>
            <w:tcW w:w="4537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C495714" w14:textId="48B0DF1E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Nombre total de lots </w:t>
            </w:r>
          </w:p>
        </w:tc>
        <w:tc>
          <w:tcPr>
            <w:tcW w:w="5811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649E7C92" w14:textId="16456CAE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29B77496" w14:textId="77777777" w:rsidTr="005B76B8">
        <w:tc>
          <w:tcPr>
            <w:tcW w:w="4537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43025C0F" w14:textId="4BEB5718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Lots principaux (commerces, bureau, logements)</w:t>
            </w:r>
          </w:p>
        </w:tc>
        <w:tc>
          <w:tcPr>
            <w:tcW w:w="581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4C9275A1" w14:textId="4C6547A5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6872A9" w:rsidRPr="00062F9A" w14:paraId="45D678EF" w14:textId="77777777" w:rsidTr="005B76B8">
        <w:tc>
          <w:tcPr>
            <w:tcW w:w="4537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7C57C12" w14:textId="37C38F2C" w:rsidR="006872A9" w:rsidRPr="00062F9A" w:rsidRDefault="006872A9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Lots d’habitation principale</w:t>
            </w:r>
          </w:p>
        </w:tc>
        <w:tc>
          <w:tcPr>
            <w:tcW w:w="5811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5E358259" w14:textId="0DA5C93C" w:rsidR="006872A9" w:rsidRPr="00E20F83" w:rsidRDefault="006872A9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885E40" w:rsidRPr="00062F9A" w14:paraId="0244D9C5" w14:textId="77777777" w:rsidTr="005B76B8">
        <w:tc>
          <w:tcPr>
            <w:tcW w:w="4537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7CA23F13" w14:textId="77777777" w:rsidR="00885E40" w:rsidRPr="005B76B8" w:rsidRDefault="00885E40" w:rsidP="00636D11">
            <w:pPr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</w:pPr>
            <w:r w:rsidRPr="00062F9A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Taux d’impayés de charges </w:t>
            </w:r>
            <w:r w:rsidRPr="005B76B8"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  <w:t>(%) exercice N-2</w:t>
            </w:r>
          </w:p>
          <w:p w14:paraId="09014EC7" w14:textId="6D682627" w:rsidR="00885E40" w:rsidRPr="00062F9A" w:rsidRDefault="00885E40" w:rsidP="00636D11">
            <w:pPr>
              <w:rPr>
                <w:rFonts w:ascii="Calibri" w:eastAsia="Calibri" w:hAnsi="Calibri" w:cs="Calibri"/>
                <w:color w:val="6C6C6C"/>
                <w:sz w:val="20"/>
                <w:szCs w:val="20"/>
              </w:rPr>
            </w:pPr>
            <w:r w:rsidRPr="00ED3532">
              <w:rPr>
                <w:rFonts w:ascii="Calibri" w:eastAsia="Calibri" w:hAnsi="Calibri" w:cs="Calibri"/>
                <w:color w:val="6C6C6C"/>
                <w:sz w:val="18"/>
                <w:szCs w:val="18"/>
              </w:rPr>
              <w:t>(Montant des charges impayées / total des charges nettes ou budget voté) * 100</w:t>
            </w:r>
          </w:p>
        </w:tc>
        <w:tc>
          <w:tcPr>
            <w:tcW w:w="581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1237D075" w14:textId="35377D1C" w:rsidR="00885E40" w:rsidRPr="00E20F83" w:rsidRDefault="00885E40" w:rsidP="001B482A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</w:tbl>
    <w:p w14:paraId="59875FE8" w14:textId="43B5659D" w:rsidR="00F55A48" w:rsidRPr="00062F9A" w:rsidRDefault="00F55A48" w:rsidP="00F55A48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ED3532">
        <w:rPr>
          <w:rFonts w:ascii="Arial" w:eastAsia="Arial" w:hAnsi="Arial" w:cs="Arial"/>
          <w:b/>
          <w:bCs/>
          <w:color w:val="2D6A4F"/>
        </w:rPr>
        <w:t>CONTACT</w:t>
      </w:r>
    </w:p>
    <w:p w14:paraId="15FDE6EB" w14:textId="2802C181" w:rsidR="006872A9" w:rsidRDefault="006872A9" w:rsidP="00282ED0">
      <w:pPr>
        <w:pStyle w:val="Corpsdetexte"/>
        <w:ind w:left="-851" w:firstLine="142"/>
        <w:jc w:val="both"/>
        <w:rPr>
          <w:color w:val="1A3A2A"/>
          <w:sz w:val="20"/>
          <w:szCs w:val="20"/>
        </w:rPr>
      </w:pPr>
    </w:p>
    <w:tbl>
      <w:tblPr>
        <w:tblStyle w:val="Grilledutableau"/>
        <w:tblW w:w="10348" w:type="dxa"/>
        <w:tblInd w:w="-714" w:type="dxa"/>
        <w:tblBorders>
          <w:top w:val="single" w:sz="4" w:space="0" w:color="CABFA6"/>
          <w:left w:val="single" w:sz="4" w:space="0" w:color="CABFA6"/>
          <w:bottom w:val="single" w:sz="4" w:space="0" w:color="CABFA6"/>
          <w:right w:val="single" w:sz="4" w:space="0" w:color="CABFA6"/>
          <w:insideH w:val="single" w:sz="4" w:space="0" w:color="CABFA6"/>
          <w:insideV w:val="single" w:sz="4" w:space="0" w:color="CABFA6"/>
        </w:tblBorders>
        <w:tblLook w:val="04A0" w:firstRow="1" w:lastRow="0" w:firstColumn="1" w:lastColumn="0" w:noHBand="0" w:noVBand="1"/>
      </w:tblPr>
      <w:tblGrid>
        <w:gridCol w:w="3402"/>
        <w:gridCol w:w="3402"/>
        <w:gridCol w:w="3544"/>
      </w:tblGrid>
      <w:tr w:rsidR="00F55A48" w14:paraId="1E171520" w14:textId="77777777" w:rsidTr="00560113">
        <w:tc>
          <w:tcPr>
            <w:tcW w:w="3402" w:type="dxa"/>
            <w:shd w:val="clear" w:color="auto" w:fill="F0EDE6"/>
          </w:tcPr>
          <w:p w14:paraId="1D566B45" w14:textId="1B2A9B84" w:rsidR="00F55A48" w:rsidRPr="001B482A" w:rsidRDefault="00F55A48" w:rsidP="00F55A48">
            <w:pPr>
              <w:spacing w:after="10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Segoe UI Symbol" w:eastAsia="Calibri" w:hAnsi="Segoe UI Symbol" w:cs="Segoe UI Symbol"/>
                <w:color w:val="3C3C3C"/>
                <w:sz w:val="20"/>
                <w:szCs w:val="20"/>
              </w:rPr>
              <w:t>🏛</w:t>
            </w:r>
            <w:r w:rsidRPr="001B482A">
              <w:rPr>
                <w:rFonts w:ascii="Arial" w:eastAsia="Calibri" w:hAnsi="Arial" w:cs="Arial"/>
                <w:color w:val="3C3C3C"/>
                <w:sz w:val="20"/>
                <w:szCs w:val="20"/>
              </w:rPr>
              <w:t xml:space="preserve">  </w:t>
            </w:r>
            <w:r w:rsidRPr="001B482A">
              <w:rPr>
                <w:rFonts w:ascii="Arial" w:eastAsia="Calibri" w:hAnsi="Arial" w:cs="Arial"/>
                <w:b/>
                <w:bCs/>
                <w:color w:val="1B3A30"/>
              </w:rPr>
              <w:t>Syndic</w:t>
            </w:r>
          </w:p>
          <w:p w14:paraId="3545CE93" w14:textId="5FBB7376" w:rsidR="00F55A48" w:rsidRPr="005B76B8" w:rsidRDefault="00F55A48" w:rsidP="00F55A48">
            <w:pPr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 xml:space="preserve">Type : </w:t>
            </w:r>
            <w:sdt>
              <w:sdtPr>
                <w:rPr>
                  <w:color w:val="C00000"/>
                  <w:sz w:val="20"/>
                  <w:szCs w:val="20"/>
                </w:rPr>
                <w:id w:val="140980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3EA">
                  <w:rPr>
                    <w:rFonts w:ascii="MS Gothic" w:eastAsia="MS Gothic" w:hAnsi="MS Gothic" w:hint="eastAsia"/>
                    <w:color w:val="C00000"/>
                    <w:sz w:val="20"/>
                    <w:szCs w:val="20"/>
                  </w:rPr>
                  <w:t>☐</w:t>
                </w:r>
              </w:sdtContent>
            </w:sdt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</w:t>
            </w:r>
            <w:proofErr w:type="spellStart"/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>Professionnel</w:t>
            </w:r>
            <w:proofErr w:type="spellEnd"/>
            <w:r w:rsidR="0017044C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</w:t>
            </w:r>
            <w:sdt>
              <w:sdtPr>
                <w:rPr>
                  <w:color w:val="C00000"/>
                  <w:sz w:val="20"/>
                  <w:szCs w:val="20"/>
                </w:rPr>
                <w:id w:val="135414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3EA" w:rsidRPr="000A53EA">
                  <w:rPr>
                    <w:rFonts w:ascii="MS Gothic" w:eastAsia="MS Gothic" w:hAnsi="MS Gothic" w:hint="eastAsia"/>
                    <w:color w:val="C00000"/>
                    <w:sz w:val="20"/>
                    <w:szCs w:val="20"/>
                  </w:rPr>
                  <w:t>☐</w:t>
                </w:r>
              </w:sdtContent>
            </w:sdt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 </w:t>
            </w:r>
            <w:proofErr w:type="spellStart"/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>Bénévole</w:t>
            </w:r>
            <w:proofErr w:type="spellEnd"/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 </w:t>
            </w:r>
            <w:r w:rsidR="0017044C" w:rsidRPr="003647D4">
              <w:rPr>
                <w:color w:val="C00000"/>
                <w:sz w:val="20"/>
                <w:szCs w:val="20"/>
              </w:rPr>
              <w:t xml:space="preserve"> </w:t>
            </w:r>
            <w:sdt>
              <w:sdtPr>
                <w:rPr>
                  <w:color w:val="C00000"/>
                  <w:sz w:val="20"/>
                  <w:szCs w:val="20"/>
                </w:rPr>
                <w:id w:val="-131031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3EA" w:rsidRPr="000A53EA">
                  <w:rPr>
                    <w:rFonts w:ascii="MS Gothic" w:eastAsia="MS Gothic" w:hAnsi="MS Gothic" w:hint="eastAsia"/>
                    <w:color w:val="C00000"/>
                    <w:sz w:val="20"/>
                    <w:szCs w:val="20"/>
                  </w:rPr>
                  <w:t>☐</w:t>
                </w:r>
              </w:sdtContent>
            </w:sdt>
            <w:r w:rsidR="0017044C"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</w:t>
            </w:r>
            <w:proofErr w:type="spellStart"/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>Coopératif</w:t>
            </w:r>
            <w:proofErr w:type="spellEnd"/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 </w:t>
            </w:r>
            <w:r w:rsidR="00792FA1"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</w:t>
            </w:r>
            <w:sdt>
              <w:sdtPr>
                <w:rPr>
                  <w:color w:val="C00000"/>
                  <w:sz w:val="20"/>
                  <w:szCs w:val="20"/>
                </w:rPr>
                <w:id w:val="558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3EA" w:rsidRPr="000A53EA">
                  <w:rPr>
                    <w:rFonts w:ascii="MS Gothic" w:eastAsia="MS Gothic" w:hAnsi="MS Gothic" w:hint="eastAsia"/>
                    <w:color w:val="C00000"/>
                    <w:sz w:val="20"/>
                    <w:szCs w:val="20"/>
                  </w:rPr>
                  <w:t>☐</w:t>
                </w:r>
              </w:sdtContent>
            </w:sdt>
            <w:r w:rsidR="0017044C"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 xml:space="preserve"> </w:t>
            </w:r>
            <w:r w:rsidRPr="005B76B8">
              <w:rPr>
                <w:rFonts w:ascii="Arial" w:eastAsia="Calibri" w:hAnsi="Arial" w:cs="Arial"/>
                <w:color w:val="3C3C3C"/>
                <w:sz w:val="18"/>
                <w:szCs w:val="18"/>
              </w:rPr>
              <w:t>Absent</w:t>
            </w:r>
          </w:p>
          <w:p w14:paraId="5212B66B" w14:textId="68453B23" w:rsidR="00F55A48" w:rsidRPr="005B76B8" w:rsidRDefault="00F55A48" w:rsidP="00F55A48">
            <w:pPr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 xml:space="preserve">Cabinet : </w:t>
            </w:r>
          </w:p>
          <w:p w14:paraId="32ECF89E" w14:textId="56EDBE44" w:rsidR="00F55A48" w:rsidRPr="005B76B8" w:rsidRDefault="00F55A48" w:rsidP="00F55A48">
            <w:pPr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 xml:space="preserve">Gestionnaire : </w:t>
            </w:r>
          </w:p>
          <w:p w14:paraId="480AA5C2" w14:textId="2C25AC62" w:rsidR="00F55A48" w:rsidRPr="005B76B8" w:rsidRDefault="00F55A48" w:rsidP="00F55A48">
            <w:pPr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 xml:space="preserve">Email : </w:t>
            </w:r>
          </w:p>
          <w:p w14:paraId="5B85CD94" w14:textId="79A92033" w:rsidR="00F55A48" w:rsidRPr="005B76B8" w:rsidRDefault="00F55A48" w:rsidP="00F55A48">
            <w:pPr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 xml:space="preserve">Tél. standard : </w:t>
            </w:r>
          </w:p>
          <w:p w14:paraId="2D3EA7D1" w14:textId="42FA9C3C" w:rsidR="00ED3532" w:rsidRPr="005B76B8" w:rsidRDefault="00F55A48" w:rsidP="00F55A48">
            <w:pPr>
              <w:spacing w:before="50"/>
              <w:rPr>
                <w:rFonts w:ascii="Arial" w:eastAsia="Calibri" w:hAnsi="Arial" w:cs="Arial"/>
                <w:color w:val="3C3C3C"/>
                <w:sz w:val="18"/>
                <w:szCs w:val="18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 xml:space="preserve">Ligne directe : </w:t>
            </w:r>
          </w:p>
          <w:p w14:paraId="7E1112E1" w14:textId="23488091" w:rsidR="00F55A48" w:rsidRPr="00560113" w:rsidRDefault="00F55A48" w:rsidP="00282ED0">
            <w:pPr>
              <w:pStyle w:val="Corpsdetexte"/>
              <w:jc w:val="both"/>
              <w:rPr>
                <w:rFonts w:ascii="Calibri" w:eastAsia="Calibri" w:hAnsi="Calibri" w:cs="Calibri"/>
                <w:color w:val="3C3C3C"/>
                <w:sz w:val="20"/>
                <w:szCs w:val="20"/>
              </w:rPr>
            </w:pPr>
            <w:r w:rsidRPr="005B76B8">
              <w:rPr>
                <w:rFonts w:ascii="Arial" w:eastAsia="Calibri" w:hAnsi="Arial" w:cs="Arial"/>
                <w:b/>
                <w:bCs/>
                <w:color w:val="6C6C6C"/>
                <w:sz w:val="18"/>
                <w:szCs w:val="18"/>
              </w:rPr>
              <w:t>Adresse :</w:t>
            </w: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41E4CDBC" w14:textId="3BA692FE" w:rsidR="00F55A48" w:rsidRPr="001B482A" w:rsidRDefault="00F55A48" w:rsidP="00F55A48">
            <w:pPr>
              <w:spacing w:after="10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Segoe UI Emoji" w:eastAsia="Calibri" w:hAnsi="Segoe UI Emoji" w:cs="Segoe UI Emoji"/>
                <w:color w:val="3C3C3C"/>
                <w:sz w:val="20"/>
                <w:szCs w:val="20"/>
              </w:rPr>
              <w:t>👤</w:t>
            </w:r>
            <w:r w:rsidRPr="001B482A">
              <w:rPr>
                <w:rFonts w:ascii="Arial" w:eastAsia="Calibri" w:hAnsi="Arial" w:cs="Arial"/>
                <w:color w:val="3C3C3C"/>
                <w:sz w:val="20"/>
                <w:szCs w:val="20"/>
              </w:rPr>
              <w:t xml:space="preserve">  </w:t>
            </w:r>
            <w:r w:rsidRPr="001B482A">
              <w:rPr>
                <w:rFonts w:ascii="Arial" w:eastAsia="Calibri" w:hAnsi="Arial" w:cs="Arial"/>
                <w:b/>
                <w:bCs/>
                <w:color w:val="1B3A30"/>
              </w:rPr>
              <w:t>Président du conseil syndical</w:t>
            </w:r>
          </w:p>
          <w:p w14:paraId="01B56AE9" w14:textId="18665F7F" w:rsidR="00F55A48" w:rsidRPr="001B482A" w:rsidRDefault="00F55A48" w:rsidP="00F55A48">
            <w:pPr>
              <w:spacing w:before="5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Nom : </w:t>
            </w:r>
          </w:p>
          <w:p w14:paraId="27D3164E" w14:textId="47D16BA4" w:rsidR="00F55A48" w:rsidRPr="001B482A" w:rsidRDefault="00F55A48" w:rsidP="00F55A48">
            <w:pPr>
              <w:spacing w:before="5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Email : </w:t>
            </w:r>
          </w:p>
          <w:p w14:paraId="75E3620B" w14:textId="77777777" w:rsidR="00F55A48" w:rsidRPr="001B482A" w:rsidRDefault="00F55A48" w:rsidP="00F55A48">
            <w:pPr>
              <w:pStyle w:val="Corpsdetexte"/>
              <w:jc w:val="both"/>
              <w:rPr>
                <w:rFonts w:ascii="Arial" w:eastAsia="Calibri" w:hAnsi="Arial" w:cs="Arial"/>
                <w:color w:val="3C3C3C"/>
                <w:sz w:val="20"/>
                <w:szCs w:val="20"/>
              </w:rPr>
            </w:pP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Tél. : </w:t>
            </w:r>
          </w:p>
          <w:p w14:paraId="24D0A59C" w14:textId="77777777" w:rsidR="00ED3532" w:rsidRDefault="00ED3532" w:rsidP="00F55A48">
            <w:pPr>
              <w:pStyle w:val="Corpsdetexte"/>
              <w:jc w:val="both"/>
              <w:rPr>
                <w:color w:val="1A3A2A"/>
                <w:sz w:val="20"/>
                <w:szCs w:val="20"/>
              </w:rPr>
            </w:pPr>
          </w:p>
          <w:p w14:paraId="61941446" w14:textId="77777777" w:rsidR="00ED3532" w:rsidRDefault="00ED3532" w:rsidP="00F55A48">
            <w:pPr>
              <w:pStyle w:val="Corpsdetexte"/>
              <w:jc w:val="both"/>
              <w:rPr>
                <w:color w:val="1A3A2A"/>
                <w:sz w:val="20"/>
                <w:szCs w:val="20"/>
              </w:rPr>
            </w:pPr>
          </w:p>
          <w:p w14:paraId="700E3FEA" w14:textId="58C2C864" w:rsidR="00ED3532" w:rsidRPr="00062F9A" w:rsidRDefault="00ED3532" w:rsidP="00F55A48">
            <w:pPr>
              <w:pStyle w:val="Corpsdetexte"/>
              <w:jc w:val="both"/>
              <w:rPr>
                <w:color w:val="1A3A2A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0EDE6"/>
          </w:tcPr>
          <w:p w14:paraId="354DE00B" w14:textId="77777777" w:rsidR="00F55A48" w:rsidRPr="001B482A" w:rsidRDefault="00F55A48" w:rsidP="00F55A48">
            <w:pPr>
              <w:spacing w:after="10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Segoe UI Emoji" w:eastAsia="Calibri" w:hAnsi="Segoe UI Emoji" w:cs="Segoe UI Emoji"/>
                <w:color w:val="3C3C3C"/>
                <w:sz w:val="20"/>
                <w:szCs w:val="20"/>
              </w:rPr>
              <w:t>🔑</w:t>
            </w:r>
            <w:r w:rsidRPr="001B482A">
              <w:rPr>
                <w:rFonts w:ascii="Arial" w:eastAsia="Calibri" w:hAnsi="Arial" w:cs="Arial"/>
                <w:color w:val="3C3C3C"/>
                <w:sz w:val="20"/>
                <w:szCs w:val="20"/>
              </w:rPr>
              <w:t xml:space="preserve">  </w:t>
            </w:r>
            <w:r w:rsidRPr="001B482A">
              <w:rPr>
                <w:rFonts w:ascii="Arial" w:eastAsia="Calibri" w:hAnsi="Arial" w:cs="Arial"/>
                <w:b/>
                <w:bCs/>
                <w:color w:val="1B3A30"/>
              </w:rPr>
              <w:t>Copropriétaire référent</w:t>
            </w:r>
          </w:p>
          <w:p w14:paraId="0798CBC2" w14:textId="4B7715B5" w:rsidR="00F55A48" w:rsidRPr="001B482A" w:rsidRDefault="00F55A48" w:rsidP="00F55A48">
            <w:pPr>
              <w:spacing w:before="5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Nom : </w:t>
            </w:r>
          </w:p>
          <w:p w14:paraId="0BCD8914" w14:textId="3F5A36FA" w:rsidR="00F55A48" w:rsidRPr="001B482A" w:rsidRDefault="00F55A48" w:rsidP="00F55A48">
            <w:pPr>
              <w:spacing w:before="50"/>
              <w:rPr>
                <w:rFonts w:ascii="Arial" w:hAnsi="Arial" w:cs="Arial"/>
                <w:sz w:val="20"/>
                <w:szCs w:val="20"/>
              </w:rPr>
            </w:pP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Email : </w:t>
            </w:r>
          </w:p>
          <w:p w14:paraId="6DB6EFB6" w14:textId="12CF3FCC" w:rsidR="00F55A48" w:rsidRPr="00062F9A" w:rsidRDefault="00F55A48" w:rsidP="00F55A48">
            <w:pPr>
              <w:pStyle w:val="Corpsdetexte"/>
              <w:jc w:val="both"/>
              <w:rPr>
                <w:color w:val="1A3A2A"/>
                <w:sz w:val="20"/>
                <w:szCs w:val="20"/>
              </w:rPr>
            </w:pPr>
            <w:r w:rsidRPr="001B482A">
              <w:rPr>
                <w:rFonts w:ascii="Arial" w:eastAsia="Calibri" w:hAnsi="Arial" w:cs="Arial"/>
                <w:b/>
                <w:bCs/>
                <w:color w:val="6C6C6C"/>
                <w:sz w:val="20"/>
                <w:szCs w:val="20"/>
              </w:rPr>
              <w:t xml:space="preserve">Tél. : </w:t>
            </w:r>
          </w:p>
        </w:tc>
      </w:tr>
    </w:tbl>
    <w:p w14:paraId="4D6F9439" w14:textId="0AE57D65" w:rsidR="00F55A48" w:rsidRDefault="00F55A48" w:rsidP="00282ED0">
      <w:pPr>
        <w:pStyle w:val="Corpsdetexte"/>
        <w:ind w:left="-851" w:firstLine="142"/>
        <w:jc w:val="both"/>
        <w:rPr>
          <w:color w:val="1A3A2A"/>
          <w:sz w:val="20"/>
          <w:szCs w:val="20"/>
        </w:rPr>
      </w:pPr>
    </w:p>
    <w:p w14:paraId="4AE1CD39" w14:textId="77777777" w:rsidR="00282ED0" w:rsidRDefault="00282ED0" w:rsidP="00282ED0">
      <w:pPr>
        <w:pStyle w:val="Corpsdetexte"/>
        <w:rPr>
          <w:sz w:val="16"/>
          <w:szCs w:val="16"/>
        </w:rPr>
      </w:pPr>
    </w:p>
    <w:tbl>
      <w:tblPr>
        <w:tblW w:w="10466" w:type="dxa"/>
        <w:tblInd w:w="-809" w:type="dxa"/>
        <w:tblBorders>
          <w:top w:val="single" w:sz="4" w:space="0" w:color="E5E0D5"/>
          <w:left w:val="single" w:sz="4" w:space="0" w:color="E5E0D5"/>
          <w:bottom w:val="single" w:sz="4" w:space="0" w:color="E5E0D5"/>
          <w:right w:val="single" w:sz="4" w:space="0" w:color="E5E0D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82ED0" w14:paraId="146752BF" w14:textId="77777777" w:rsidTr="00636D11">
        <w:tc>
          <w:tcPr>
            <w:tcW w:w="0" w:type="auto"/>
            <w:tcBorders>
              <w:top w:val="nil"/>
              <w:left w:val="nil"/>
              <w:bottom w:val="single" w:sz="4" w:space="0" w:color="E5E0D5"/>
              <w:right w:val="nil"/>
            </w:tcBorders>
            <w:shd w:val="clear" w:color="auto" w:fill="F0EDE6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538AF1B3" w14:textId="248A09FA" w:rsidR="00282ED0" w:rsidRPr="00157269" w:rsidRDefault="006F0428" w:rsidP="00636D11">
            <w:pPr>
              <w:rPr>
                <w:rFonts w:ascii="Calibri" w:eastAsia="Calibri" w:hAnsi="Calibri" w:cs="Calibri"/>
              </w:rPr>
            </w:pPr>
            <w:r w:rsidRPr="00157269">
              <w:rPr>
                <w:rFonts w:ascii="Segoe UI Emoji" w:eastAsia="Segoe UI Emoji" w:hAnsi="Segoe UI Emoji" w:cs="Segoe UI Emoji"/>
              </w:rPr>
              <w:t xml:space="preserve">🔍 </w:t>
            </w:r>
            <w:r w:rsidR="00F55A48" w:rsidRPr="00157269">
              <w:rPr>
                <w:b/>
                <w:bCs/>
                <w:color w:val="1E3A2F"/>
              </w:rPr>
              <w:t>2. ANALYSE RAPIDE – SITUATION DE LA COPROPRIÉTÉ</w:t>
            </w:r>
          </w:p>
        </w:tc>
      </w:tr>
    </w:tbl>
    <w:p w14:paraId="5ADE2062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5C390935" w14:textId="341A29D6" w:rsidR="00B0502F" w:rsidRPr="009C28CD" w:rsidRDefault="00F55A48" w:rsidP="00B0502F">
      <w:pPr>
        <w:pBdr>
          <w:bottom w:val="single" w:sz="4" w:space="0" w:color="2D6A4F"/>
        </w:pBdr>
        <w:spacing w:before="200" w:after="60"/>
        <w:ind w:hanging="709"/>
        <w:rPr>
          <w:rFonts w:ascii="Arial" w:eastAsia="Arial" w:hAnsi="Arial" w:cs="Arial"/>
          <w:b/>
          <w:bCs/>
          <w:color w:val="2D6A4F"/>
        </w:rPr>
      </w:pPr>
      <w:r w:rsidRPr="009C28CD">
        <w:rPr>
          <w:rFonts w:ascii="Arial" w:eastAsia="Arial" w:hAnsi="Arial" w:cs="Arial"/>
          <w:b/>
          <w:bCs/>
          <w:color w:val="2D6A4F"/>
        </w:rPr>
        <w:t>SITUATION TECHNIQUE ET ÉNERGÉTIQUE</w:t>
      </w:r>
    </w:p>
    <w:p w14:paraId="2CD4117D" w14:textId="7719E018" w:rsidR="00B64CCF" w:rsidRPr="009C28CD" w:rsidRDefault="00B64CCF" w:rsidP="00B64CCF">
      <w:pPr>
        <w:pStyle w:val="Sansinterligne"/>
        <w:numPr>
          <w:ilvl w:val="0"/>
          <w:numId w:val="3"/>
        </w:numPr>
        <w:ind w:left="-284" w:hanging="283"/>
        <w:rPr>
          <w:sz w:val="20"/>
          <w:szCs w:val="20"/>
        </w:rPr>
      </w:pPr>
      <w:r w:rsidRPr="009C28CD">
        <w:rPr>
          <w:sz w:val="20"/>
          <w:szCs w:val="20"/>
        </w:rPr>
        <w:t xml:space="preserve">Indicateurs clés </w:t>
      </w:r>
    </w:p>
    <w:p w14:paraId="72DE300D" w14:textId="77777777" w:rsidR="00B0502F" w:rsidRPr="00B0502F" w:rsidRDefault="00B0502F" w:rsidP="00F55A48">
      <w:pPr>
        <w:pStyle w:val="Corpsdetexte"/>
        <w:ind w:left="-851" w:firstLine="142"/>
        <w:jc w:val="both"/>
        <w:rPr>
          <w:color w:val="FFC000"/>
          <w:sz w:val="20"/>
          <w:szCs w:val="20"/>
        </w:rPr>
      </w:pPr>
    </w:p>
    <w:tbl>
      <w:tblPr>
        <w:tblStyle w:val="Grilledutableau"/>
        <w:tblW w:w="765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65"/>
        <w:gridCol w:w="1620"/>
        <w:gridCol w:w="1701"/>
      </w:tblGrid>
      <w:tr w:rsidR="003E66B1" w14:paraId="0C44F3CE" w14:textId="07862DFE" w:rsidTr="003E66B1">
        <w:trPr>
          <w:trHeight w:val="381"/>
        </w:trPr>
        <w:tc>
          <w:tcPr>
            <w:tcW w:w="2269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65011275" w14:textId="0312E41D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Étiquette DPE</w:t>
            </w:r>
          </w:p>
          <w:p w14:paraId="7190E442" w14:textId="752DF0FC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(3CL 2021)</w:t>
            </w:r>
          </w:p>
        </w:tc>
        <w:tc>
          <w:tcPr>
            <w:tcW w:w="2065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054B0C08" w14:textId="77777777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Consommation</w:t>
            </w:r>
          </w:p>
          <w:p w14:paraId="5E91B09C" w14:textId="2B1942D5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(kWhep/m².an)</w:t>
            </w:r>
          </w:p>
        </w:tc>
        <w:tc>
          <w:tcPr>
            <w:tcW w:w="1620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06F26B78" w14:textId="77777777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Émissions GES</w:t>
            </w:r>
          </w:p>
          <w:p w14:paraId="16313B99" w14:textId="1D11A12E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(kgCO</w:t>
            </w:r>
            <w:r w:rsidRPr="009C28CD">
              <w:rPr>
                <w:rFonts w:ascii="Cambria Math" w:eastAsia="Arial" w:hAnsi="Cambria Math" w:cs="Cambria Math"/>
                <w:b/>
                <w:bCs/>
                <w:color w:val="1C1C1C"/>
                <w:sz w:val="20"/>
                <w:szCs w:val="20"/>
                <w:lang w:val="fr-FR"/>
              </w:rPr>
              <w:t>₂</w:t>
            </w: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/m².an)</w:t>
            </w:r>
          </w:p>
        </w:tc>
        <w:tc>
          <w:tcPr>
            <w:tcW w:w="1701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0149107E" w14:textId="77777777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Surface SHAB</w:t>
            </w:r>
          </w:p>
          <w:p w14:paraId="79C817C6" w14:textId="6B0A58CF" w:rsidR="003E66B1" w:rsidRPr="009C28CD" w:rsidRDefault="003E66B1" w:rsidP="00683BA3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</w:pPr>
            <w:r w:rsidRPr="009C28CD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  <w:lang w:val="fr-FR"/>
              </w:rPr>
              <w:t>(m²)</w:t>
            </w:r>
          </w:p>
        </w:tc>
      </w:tr>
      <w:tr w:rsidR="003E66B1" w14:paraId="04D91C85" w14:textId="19D1D36D" w:rsidTr="003E66B1">
        <w:trPr>
          <w:trHeight w:val="381"/>
        </w:trPr>
        <w:tc>
          <w:tcPr>
            <w:tcW w:w="2269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41965746" w14:textId="2AA4E370" w:rsidR="003E66B1" w:rsidRPr="00E352F8" w:rsidRDefault="003E66B1" w:rsidP="00A4243F">
            <w:pPr>
              <w:jc w:val="center"/>
              <w:rPr>
                <w:rFonts w:ascii="Arial" w:eastAsia="Calibri" w:hAnsi="Arial" w:cs="Arial"/>
                <w:color w:val="6C6C6C"/>
                <w:sz w:val="20"/>
                <w:szCs w:val="20"/>
                <w:lang w:val="fr-FR"/>
              </w:rPr>
            </w:pPr>
          </w:p>
        </w:tc>
        <w:tc>
          <w:tcPr>
            <w:tcW w:w="2065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3F9EF15F" w14:textId="12B602E7" w:rsidR="003E66B1" w:rsidRPr="00E352F8" w:rsidRDefault="003E66B1" w:rsidP="00A4243F">
            <w:pPr>
              <w:jc w:val="center"/>
              <w:rPr>
                <w:rFonts w:ascii="Arial" w:eastAsia="Calibri" w:hAnsi="Arial" w:cs="Arial"/>
                <w:color w:val="6C6C6C"/>
                <w:sz w:val="20"/>
                <w:szCs w:val="20"/>
                <w:lang w:val="fr-FR"/>
              </w:rPr>
            </w:pPr>
          </w:p>
        </w:tc>
        <w:tc>
          <w:tcPr>
            <w:tcW w:w="1620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4F9E944A" w14:textId="0F4F57E5" w:rsidR="003E66B1" w:rsidRPr="00E352F8" w:rsidRDefault="003E66B1" w:rsidP="00A4243F">
            <w:pPr>
              <w:jc w:val="center"/>
              <w:rPr>
                <w:rFonts w:ascii="Arial" w:eastAsia="Calibri" w:hAnsi="Arial" w:cs="Arial"/>
                <w:color w:val="6C6C6C"/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CABFA6"/>
              <w:left w:val="single" w:sz="4" w:space="0" w:color="CABFA6"/>
              <w:bottom w:val="single" w:sz="4" w:space="0" w:color="CABFA6"/>
              <w:right w:val="single" w:sz="4" w:space="0" w:color="CABFA6"/>
            </w:tcBorders>
            <w:vAlign w:val="center"/>
          </w:tcPr>
          <w:p w14:paraId="11ABBF5D" w14:textId="14D0CA01" w:rsidR="003E66B1" w:rsidRPr="00E352F8" w:rsidRDefault="003E66B1" w:rsidP="00A4243F">
            <w:pPr>
              <w:jc w:val="center"/>
              <w:rPr>
                <w:rFonts w:ascii="Arial" w:eastAsia="Calibri" w:hAnsi="Arial" w:cs="Arial"/>
                <w:color w:val="6C6C6C"/>
                <w:sz w:val="20"/>
                <w:szCs w:val="20"/>
                <w:lang w:val="fr-FR"/>
              </w:rPr>
            </w:pPr>
          </w:p>
        </w:tc>
      </w:tr>
    </w:tbl>
    <w:p w14:paraId="390B7C0A" w14:textId="2F98B5EE" w:rsidR="00157269" w:rsidRPr="00157269" w:rsidRDefault="00482960" w:rsidP="00157269">
      <w:pPr>
        <w:pStyle w:val="Sansinterligne"/>
        <w:numPr>
          <w:ilvl w:val="0"/>
          <w:numId w:val="3"/>
        </w:numPr>
        <w:ind w:left="-284" w:hanging="283"/>
        <w:rPr>
          <w:sz w:val="20"/>
          <w:szCs w:val="20"/>
        </w:rPr>
      </w:pPr>
      <w:r w:rsidRPr="009C28CD">
        <w:rPr>
          <w:sz w:val="20"/>
          <w:szCs w:val="20"/>
        </w:rPr>
        <w:t xml:space="preserve">Diagnostics disponibles </w:t>
      </w:r>
      <w:r w:rsidR="00157269">
        <w:rPr>
          <w:sz w:val="20"/>
          <w:szCs w:val="20"/>
        </w:rPr>
        <w:br/>
      </w:r>
    </w:p>
    <w:p w14:paraId="054CAC0D" w14:textId="1795E413" w:rsidR="00482960" w:rsidRPr="00157269" w:rsidRDefault="006810CA" w:rsidP="00482960">
      <w:pPr>
        <w:spacing w:before="60"/>
        <w:ind w:left="-567"/>
        <w:rPr>
          <w:sz w:val="24"/>
          <w:szCs w:val="24"/>
        </w:rPr>
      </w:pPr>
      <w:sdt>
        <w:sdtPr>
          <w:rPr>
            <w:color w:val="C00000"/>
            <w:sz w:val="20"/>
            <w:szCs w:val="20"/>
          </w:rPr>
          <w:id w:val="1431006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3647D4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E5AC2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157269">
        <w:rPr>
          <w:rFonts w:ascii="Arial" w:eastAsia="Arial" w:hAnsi="Arial" w:cs="Arial"/>
          <w:color w:val="1C1C1C"/>
          <w:sz w:val="20"/>
          <w:szCs w:val="20"/>
        </w:rPr>
        <w:t>PPT (Plan Pluriannuel de Travaux)</w:t>
      </w:r>
    </w:p>
    <w:p w14:paraId="69710F9D" w14:textId="0ACC4EA0" w:rsidR="00482960" w:rsidRPr="00157269" w:rsidRDefault="006810CA" w:rsidP="00482960">
      <w:pPr>
        <w:spacing w:before="60"/>
        <w:ind w:left="-567"/>
        <w:rPr>
          <w:sz w:val="24"/>
          <w:szCs w:val="24"/>
        </w:rPr>
      </w:pPr>
      <w:sdt>
        <w:sdtPr>
          <w:rPr>
            <w:color w:val="C00000"/>
            <w:sz w:val="20"/>
            <w:szCs w:val="20"/>
          </w:rPr>
          <w:id w:val="-1070107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482960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157269">
        <w:rPr>
          <w:rFonts w:ascii="Arial" w:eastAsia="Arial" w:hAnsi="Arial" w:cs="Arial"/>
          <w:color w:val="1C1C1C"/>
          <w:sz w:val="20"/>
          <w:szCs w:val="20"/>
        </w:rPr>
        <w:t>DPE collectif</w:t>
      </w:r>
    </w:p>
    <w:p w14:paraId="3170F046" w14:textId="4CD4B7A4" w:rsidR="00482960" w:rsidRPr="00157269" w:rsidRDefault="006810CA" w:rsidP="00482960">
      <w:pPr>
        <w:spacing w:before="60"/>
        <w:ind w:left="-567"/>
        <w:rPr>
          <w:sz w:val="24"/>
          <w:szCs w:val="24"/>
        </w:rPr>
      </w:pPr>
      <w:sdt>
        <w:sdtPr>
          <w:rPr>
            <w:color w:val="C00000"/>
            <w:sz w:val="20"/>
            <w:szCs w:val="20"/>
          </w:rPr>
          <w:id w:val="-1463650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3647D4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0E5AC2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157269">
        <w:rPr>
          <w:rFonts w:ascii="Arial" w:eastAsia="Arial" w:hAnsi="Arial" w:cs="Arial"/>
          <w:color w:val="1C1C1C"/>
          <w:sz w:val="20"/>
          <w:szCs w:val="20"/>
        </w:rPr>
        <w:t>Audit énergétique</w:t>
      </w:r>
    </w:p>
    <w:p w14:paraId="54BE7908" w14:textId="6823C7C7" w:rsidR="00482960" w:rsidRDefault="006810CA" w:rsidP="00482960">
      <w:pPr>
        <w:spacing w:before="60"/>
        <w:ind w:left="-567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1243491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482960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157269">
        <w:rPr>
          <w:rFonts w:ascii="Arial" w:eastAsia="Arial" w:hAnsi="Arial" w:cs="Arial"/>
          <w:color w:val="1C1C1C"/>
          <w:sz w:val="20"/>
          <w:szCs w:val="20"/>
        </w:rPr>
        <w:t>Audit Rénov'Occitanie</w:t>
      </w:r>
    </w:p>
    <w:p w14:paraId="51B070A7" w14:textId="751F4CDD" w:rsidR="00571402" w:rsidRDefault="006810CA" w:rsidP="00571402">
      <w:pPr>
        <w:spacing w:before="60"/>
        <w:ind w:left="-567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2137517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3647D4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571402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571402" w:rsidRPr="00157269">
        <w:rPr>
          <w:rFonts w:ascii="Arial" w:eastAsia="Arial" w:hAnsi="Arial" w:cs="Arial"/>
          <w:color w:val="1C1C1C"/>
          <w:sz w:val="20"/>
          <w:szCs w:val="20"/>
        </w:rPr>
        <w:t xml:space="preserve">Audit </w:t>
      </w:r>
      <w:r w:rsidR="00571402">
        <w:rPr>
          <w:rFonts w:ascii="Arial" w:eastAsia="Arial" w:hAnsi="Arial" w:cs="Arial"/>
          <w:color w:val="1C1C1C"/>
          <w:sz w:val="20"/>
          <w:szCs w:val="20"/>
        </w:rPr>
        <w:t>réglementaire</w:t>
      </w:r>
    </w:p>
    <w:p w14:paraId="76831BD2" w14:textId="330AD366" w:rsidR="00482960" w:rsidRPr="00157269" w:rsidRDefault="006810CA" w:rsidP="00482960">
      <w:pPr>
        <w:spacing w:before="60"/>
        <w:ind w:left="-567"/>
        <w:rPr>
          <w:sz w:val="24"/>
          <w:szCs w:val="24"/>
        </w:rPr>
      </w:pPr>
      <w:sdt>
        <w:sdtPr>
          <w:rPr>
            <w:color w:val="C00000"/>
            <w:sz w:val="20"/>
            <w:szCs w:val="20"/>
          </w:rPr>
          <w:id w:val="442420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3647D4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157269">
        <w:rPr>
          <w:rFonts w:ascii="Arial" w:eastAsia="Arial" w:hAnsi="Arial" w:cs="Arial"/>
          <w:color w:val="1C1C1C"/>
          <w:sz w:val="20"/>
          <w:szCs w:val="20"/>
        </w:rPr>
        <w:t>DTG (Diagnostic Technique Global)</w:t>
      </w:r>
      <w:r w:rsidR="00355B88" w:rsidRPr="00355B88">
        <w:rPr>
          <w:rFonts w:ascii="Arial" w:eastAsia="Arial" w:hAnsi="Arial" w:cs="Arial"/>
          <w:color w:val="1C1C1C"/>
          <w:sz w:val="20"/>
          <w:szCs w:val="20"/>
        </w:rPr>
        <w:t xml:space="preserve"> </w:t>
      </w:r>
    </w:p>
    <w:p w14:paraId="6831DAD0" w14:textId="46F81E37" w:rsidR="00355B88" w:rsidRDefault="006810CA" w:rsidP="00355B88">
      <w:pPr>
        <w:spacing w:before="60"/>
        <w:ind w:left="-567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162862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D4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3647D4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F15225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355B88" w:rsidRPr="00157269">
        <w:rPr>
          <w:rFonts w:ascii="Arial" w:eastAsia="Arial" w:hAnsi="Arial" w:cs="Arial"/>
          <w:color w:val="2D6A4F"/>
          <w:sz w:val="20"/>
          <w:szCs w:val="20"/>
        </w:rPr>
        <w:t xml:space="preserve">  </w:t>
      </w:r>
      <w:r w:rsidR="00355B88" w:rsidRPr="00157269">
        <w:rPr>
          <w:rFonts w:ascii="Arial" w:eastAsia="Arial" w:hAnsi="Arial" w:cs="Arial"/>
          <w:color w:val="1C1C1C"/>
          <w:sz w:val="20"/>
          <w:szCs w:val="20"/>
        </w:rPr>
        <w:t>Aucun</w:t>
      </w:r>
    </w:p>
    <w:p w14:paraId="141844F4" w14:textId="77777777" w:rsidR="00355B88" w:rsidRDefault="00355B88" w:rsidP="00482960">
      <w:pPr>
        <w:spacing w:before="60"/>
        <w:ind w:left="-567"/>
        <w:rPr>
          <w:rFonts w:ascii="Arial" w:eastAsia="Arial" w:hAnsi="Arial" w:cs="Arial"/>
          <w:color w:val="1C1C1C"/>
          <w:sz w:val="20"/>
          <w:szCs w:val="20"/>
        </w:rPr>
      </w:pPr>
    </w:p>
    <w:p w14:paraId="56C90D4A" w14:textId="77777777" w:rsidR="00157269" w:rsidRPr="00157269" w:rsidRDefault="00157269" w:rsidP="00482960">
      <w:pPr>
        <w:spacing w:before="60"/>
        <w:ind w:left="-567"/>
        <w:rPr>
          <w:rFonts w:ascii="Arial" w:eastAsia="Arial" w:hAnsi="Arial" w:cs="Arial"/>
          <w:color w:val="1C1C1C"/>
          <w:sz w:val="20"/>
          <w:szCs w:val="20"/>
        </w:rPr>
      </w:pPr>
    </w:p>
    <w:tbl>
      <w:tblPr>
        <w:tblW w:w="10348" w:type="dxa"/>
        <w:tblInd w:w="-714" w:type="dxa"/>
        <w:tblBorders>
          <w:top w:val="single" w:sz="4" w:space="0" w:color="F0EDE6"/>
          <w:left w:val="single" w:sz="4" w:space="0" w:color="F0EDE6"/>
          <w:bottom w:val="single" w:sz="4" w:space="0" w:color="F0EDE6"/>
          <w:right w:val="single" w:sz="4" w:space="0" w:color="F0EDE6"/>
          <w:insideH w:val="single" w:sz="4" w:space="0" w:color="F0EDE6"/>
          <w:insideV w:val="single" w:sz="4" w:space="0" w:color="F0ED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B0502F" w14:paraId="6A50BC71" w14:textId="77777777" w:rsidTr="00062F9A">
        <w:tc>
          <w:tcPr>
            <w:tcW w:w="3544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4531BBF" w14:textId="5ADEAEB2" w:rsidR="00B0502F" w:rsidRPr="00157269" w:rsidRDefault="00B0502F" w:rsidP="00636D11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MOE positionné</w:t>
            </w:r>
          </w:p>
        </w:tc>
        <w:tc>
          <w:tcPr>
            <w:tcW w:w="6804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35C630C" w14:textId="5D001C88" w:rsidR="00B0502F" w:rsidRPr="00355B88" w:rsidRDefault="006810CA" w:rsidP="00355B88">
            <w:pPr>
              <w:spacing w:before="60"/>
              <w:ind w:left="-709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sdt>
              <w:sdtPr>
                <w:rPr>
                  <w:color w:val="C00000"/>
                  <w:sz w:val="20"/>
                  <w:szCs w:val="20"/>
                </w:rPr>
                <w:id w:val="5249906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B88">
                  <w:rPr>
                    <w:rFonts w:ascii="MS Gothic" w:eastAsia="MS Gothic" w:hAnsi="MS Gothic" w:hint="eastAsia"/>
                    <w:color w:val="C00000"/>
                    <w:sz w:val="20"/>
                    <w:szCs w:val="20"/>
                  </w:rPr>
                  <w:t>☒</w:t>
                </w:r>
              </w:sdtContent>
            </w:sdt>
            <w:r w:rsidR="00355B88" w:rsidRPr="00AA4A09">
              <w:rPr>
                <w:rFonts w:ascii="Segoe UI Symbol" w:eastAsia="Arial" w:hAnsi="Segoe UI Symbol" w:cs="Segoe UI Symbol"/>
                <w:color w:val="EE0000"/>
                <w:sz w:val="20"/>
                <w:szCs w:val="20"/>
              </w:rPr>
              <w:t xml:space="preserve"> </w:t>
            </w:r>
            <w:r w:rsidR="00355B88" w:rsidRPr="00AA4A09">
              <w:rPr>
                <w:rFonts w:ascii="Arial" w:eastAsia="Arial" w:hAnsi="Arial" w:cs="Arial"/>
                <w:color w:val="EE0000"/>
                <w:sz w:val="20"/>
                <w:szCs w:val="20"/>
              </w:rPr>
              <w:t xml:space="preserve">Oui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207091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3EA" w:rsidRPr="000A53E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355B88" w:rsidRPr="000A53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Oui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-60596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B88" w:rsidRPr="000A53E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355B88" w:rsidRPr="000A53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Non</w:t>
            </w:r>
          </w:p>
        </w:tc>
      </w:tr>
      <w:tr w:rsidR="00B0502F" w14:paraId="38E7CA27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65A2945" w14:textId="07D83E06" w:rsidR="00B0502F" w:rsidRPr="00157269" w:rsidRDefault="00B0502F" w:rsidP="00B0502F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Dernier diagnostic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BEE1D53" w14:textId="5ACCAA9B" w:rsidR="00B0502F" w:rsidRPr="00E352F8" w:rsidRDefault="00B0502F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  <w:tr w:rsidR="00B0502F" w14:paraId="59B7D2A2" w14:textId="77777777" w:rsidTr="00062F9A">
        <w:tc>
          <w:tcPr>
            <w:tcW w:w="3544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F42FB35" w14:textId="686AC520" w:rsidR="00B0502F" w:rsidRPr="00157269" w:rsidRDefault="00B0502F" w:rsidP="00B0502F">
            <w:pPr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Restitution audit </w:t>
            </w:r>
          </w:p>
        </w:tc>
        <w:tc>
          <w:tcPr>
            <w:tcW w:w="6804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7ABED35" w14:textId="71EB9613" w:rsidR="00B0502F" w:rsidRPr="00E352F8" w:rsidRDefault="00B0502F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</w:p>
        </w:tc>
      </w:tr>
    </w:tbl>
    <w:p w14:paraId="4C50F5BB" w14:textId="655005E2" w:rsidR="00B0502F" w:rsidRPr="00157269" w:rsidRDefault="00B0502F" w:rsidP="00B0502F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157269">
        <w:rPr>
          <w:rFonts w:ascii="Arial" w:eastAsia="Arial" w:hAnsi="Arial" w:cs="Arial"/>
          <w:b/>
          <w:bCs/>
          <w:color w:val="2D6A4F"/>
        </w:rPr>
        <w:t>DÉPERDITIONS THERMIQUES</w:t>
      </w:r>
    </w:p>
    <w:p w14:paraId="0D74CEE1" w14:textId="77777777" w:rsidR="00B0502F" w:rsidRDefault="00B0502F" w:rsidP="00B0502F">
      <w:pPr>
        <w:pStyle w:val="Corpsdetexte"/>
        <w:ind w:hanging="709"/>
        <w:rPr>
          <w:color w:val="FFC000"/>
          <w:sz w:val="20"/>
          <w:szCs w:val="20"/>
          <w:u w:val="single"/>
        </w:rPr>
      </w:pPr>
    </w:p>
    <w:tbl>
      <w:tblPr>
        <w:tblW w:w="10348" w:type="dxa"/>
        <w:tblInd w:w="-714" w:type="dxa"/>
        <w:tblBorders>
          <w:top w:val="single" w:sz="4" w:space="0" w:color="F0EDE6"/>
          <w:left w:val="single" w:sz="4" w:space="0" w:color="F0EDE6"/>
          <w:bottom w:val="single" w:sz="4" w:space="0" w:color="F0EDE6"/>
          <w:right w:val="single" w:sz="4" w:space="0" w:color="F0EDE6"/>
          <w:insideH w:val="single" w:sz="4" w:space="0" w:color="F0EDE6"/>
          <w:insideV w:val="single" w:sz="4" w:space="0" w:color="F0ED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B0502F" w14:paraId="6C194864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1A5D7B74" w14:textId="485DA7C8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Murs extérieurs</w:t>
            </w:r>
            <w:r w:rsidR="00F20A35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 isolés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0F55DD59" w14:textId="3F505696" w:rsidR="00B0502F" w:rsidRPr="00E352F8" w:rsidRDefault="00F60ABA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☐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Non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Insuffisant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Satisfaisant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Moyen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Inconnu</w:t>
            </w:r>
          </w:p>
        </w:tc>
      </w:tr>
      <w:tr w:rsidR="00B0502F" w14:paraId="658DE554" w14:textId="77777777" w:rsidTr="00062F9A">
        <w:tc>
          <w:tcPr>
            <w:tcW w:w="3544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20FB12D9" w14:textId="43F6AF9C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Toiture</w:t>
            </w:r>
            <w:r w:rsidR="00F20A35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 isolée</w:t>
            </w:r>
          </w:p>
        </w:tc>
        <w:tc>
          <w:tcPr>
            <w:tcW w:w="6804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B0EE5AC" w14:textId="5FD26927" w:rsidR="00B0502F" w:rsidRPr="00E352F8" w:rsidRDefault="00F60ABA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☐ Non ☐ Insuffisant ☐ Satisfaisant ☐ Moyen ☐ Inconnu</w:t>
            </w:r>
          </w:p>
        </w:tc>
      </w:tr>
      <w:tr w:rsidR="00B0502F" w14:paraId="797BD05B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0FA3AC4C" w14:textId="7EDEA5E0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Plancher bas</w:t>
            </w:r>
            <w:r w:rsidR="00F20A35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 xml:space="preserve"> isolé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15159EDA" w14:textId="03CFCEA0" w:rsidR="00B0502F" w:rsidRPr="00E352F8" w:rsidRDefault="00F60ABA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☐ Non ☐ Insuffisant ☐ Satisfaisant ☐ Moyen ☐ Inconnu</w:t>
            </w:r>
          </w:p>
        </w:tc>
      </w:tr>
      <w:tr w:rsidR="00B0502F" w14:paraId="13891256" w14:textId="77777777" w:rsidTr="00062F9A">
        <w:tc>
          <w:tcPr>
            <w:tcW w:w="3544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1DF537FC" w14:textId="52CB34C5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Menuiseries PC</w:t>
            </w:r>
          </w:p>
        </w:tc>
        <w:tc>
          <w:tcPr>
            <w:tcW w:w="6804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3717B03" w14:textId="6DD96CD7" w:rsidR="00B0502F" w:rsidRPr="00E352F8" w:rsidRDefault="00F60ABA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SV</w:t>
            </w:r>
            <w:r w:rsidR="001C57B3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</w:t>
            </w:r>
            <w:r w:rsidR="001C57B3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1C57B3">
              <w:rPr>
                <w:rFonts w:ascii="Arial" w:eastAsia="Calibri" w:hAnsi="Arial" w:cs="Arial"/>
                <w:color w:val="6C6C6C"/>
                <w:sz w:val="20"/>
                <w:szCs w:val="20"/>
              </w:rPr>
              <w:t>D</w:t>
            </w:r>
            <w:r w:rsidR="001C57B3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V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DV époque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SV époque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Mixte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Inconnu</w:t>
            </w:r>
          </w:p>
        </w:tc>
      </w:tr>
      <w:tr w:rsidR="00B0502F" w14:paraId="22041230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67A626C3" w14:textId="0A54FD2D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Pathologies bâti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C29FE0C" w14:textId="58BC0E3C" w:rsidR="00B0502F" w:rsidRPr="00E352F8" w:rsidRDefault="00F60ABA" w:rsidP="00B0502F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Oui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Non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Inconnu</w:t>
            </w:r>
          </w:p>
        </w:tc>
      </w:tr>
    </w:tbl>
    <w:p w14:paraId="034AC7A4" w14:textId="4FDDD94B" w:rsidR="00B0502F" w:rsidRPr="00157269" w:rsidRDefault="00B0502F" w:rsidP="00B0502F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157269">
        <w:rPr>
          <w:rFonts w:ascii="Arial" w:eastAsia="Arial" w:hAnsi="Arial" w:cs="Arial"/>
          <w:b/>
          <w:bCs/>
          <w:color w:val="2D6A4F"/>
        </w:rPr>
        <w:t xml:space="preserve">ÉQUIPEMENTS EXISTANTS </w:t>
      </w:r>
    </w:p>
    <w:p w14:paraId="3EDFFE3B" w14:textId="77777777" w:rsidR="00B0502F" w:rsidRDefault="00B0502F" w:rsidP="00B0502F">
      <w:pPr>
        <w:pStyle w:val="Corpsdetexte"/>
        <w:ind w:hanging="709"/>
        <w:rPr>
          <w:color w:val="FFC000"/>
          <w:sz w:val="20"/>
          <w:szCs w:val="20"/>
          <w:u w:val="single"/>
        </w:rPr>
      </w:pPr>
    </w:p>
    <w:tbl>
      <w:tblPr>
        <w:tblW w:w="10348" w:type="dxa"/>
        <w:tblInd w:w="-714" w:type="dxa"/>
        <w:tblBorders>
          <w:top w:val="single" w:sz="4" w:space="0" w:color="F0EDE6"/>
          <w:left w:val="single" w:sz="4" w:space="0" w:color="F0EDE6"/>
          <w:bottom w:val="single" w:sz="4" w:space="0" w:color="F0EDE6"/>
          <w:right w:val="single" w:sz="4" w:space="0" w:color="F0EDE6"/>
          <w:insideH w:val="single" w:sz="4" w:space="0" w:color="F0EDE6"/>
          <w:insideV w:val="single" w:sz="4" w:space="0" w:color="F0ED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B0502F" w14:paraId="5E630892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17E5D06C" w14:textId="79816157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Chauffage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6798152" w14:textId="2B1E579D" w:rsidR="00B0502F" w:rsidRPr="00E352F8" w:rsidRDefault="00CE1951" w:rsidP="00636D11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F69E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Collectif </w:t>
            </w:r>
            <w:r w:rsidR="00BF69EF" w:rsidRPr="00E352F8">
              <w:rPr>
                <w:rFonts w:ascii="Segoe UI Symbol" w:eastAsia="Calibri" w:hAnsi="Segoe UI Symbol" w:cs="Segoe UI Symbol"/>
                <w:color w:val="6C6C6C"/>
                <w:sz w:val="20"/>
                <w:szCs w:val="20"/>
              </w:rPr>
              <w:t>☐</w:t>
            </w:r>
            <w:r w:rsidR="00BF69E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I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ndividuel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Mixte</w:t>
            </w:r>
          </w:p>
        </w:tc>
      </w:tr>
      <w:tr w:rsidR="00B0502F" w14:paraId="74E63C3C" w14:textId="77777777" w:rsidTr="00062F9A">
        <w:tc>
          <w:tcPr>
            <w:tcW w:w="3544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184CA474" w14:textId="2D40FE1B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Énergie chauffage</w:t>
            </w:r>
          </w:p>
        </w:tc>
        <w:tc>
          <w:tcPr>
            <w:tcW w:w="6804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4F4DC0B2" w14:textId="00855122" w:rsidR="00B0502F" w:rsidRPr="00E352F8" w:rsidRDefault="00CE1951" w:rsidP="00636D11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Gaz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</w:t>
            </w:r>
            <w:r w:rsidR="00BF69E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Fioul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Électricité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RCU Bois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PAC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Solaire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Autre</w:t>
            </w:r>
          </w:p>
        </w:tc>
      </w:tr>
      <w:tr w:rsidR="00B0502F" w14:paraId="6A405836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3FA1C641" w14:textId="24FB3376" w:rsidR="00B0502F" w:rsidRPr="0015726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</w:pPr>
            <w:r w:rsidRPr="00157269">
              <w:rPr>
                <w:rFonts w:ascii="Arial" w:eastAsia="Arial" w:hAnsi="Arial" w:cs="Arial"/>
                <w:b/>
                <w:bCs/>
                <w:color w:val="1C1C1C"/>
                <w:sz w:val="20"/>
                <w:szCs w:val="20"/>
              </w:rPr>
              <w:t>ECS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C3F7A37" w14:textId="23F0E57B" w:rsidR="00B0502F" w:rsidRPr="00E352F8" w:rsidRDefault="00B05E0C" w:rsidP="00636D11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Collective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Individuelle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Mixte</w:t>
            </w:r>
          </w:p>
        </w:tc>
      </w:tr>
      <w:tr w:rsidR="00B0502F" w14:paraId="4523BD0D" w14:textId="77777777" w:rsidTr="00062F9A">
        <w:tc>
          <w:tcPr>
            <w:tcW w:w="3544" w:type="dxa"/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4184ED5A" w14:textId="3E673A23" w:rsidR="00B0502F" w:rsidRPr="006872A9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  <w:t>Energie ECS</w:t>
            </w:r>
          </w:p>
        </w:tc>
        <w:tc>
          <w:tcPr>
            <w:tcW w:w="6804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3927874" w14:textId="3E420087" w:rsidR="00B0502F" w:rsidRPr="00E352F8" w:rsidRDefault="00B05E0C" w:rsidP="00636D11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☐ Gaz ☐ Fioul ☐ Électricité ☐ RCU Bois ☐ PAC ☐ Solaire ☐ Autre</w:t>
            </w:r>
          </w:p>
        </w:tc>
      </w:tr>
      <w:tr w:rsidR="00B0502F" w14:paraId="38259975" w14:textId="77777777" w:rsidTr="00062F9A">
        <w:tc>
          <w:tcPr>
            <w:tcW w:w="354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07187D6F" w14:textId="413A3A34" w:rsidR="00B0502F" w:rsidRDefault="00B0502F" w:rsidP="00A4243F">
            <w:pPr>
              <w:jc w:val="center"/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  <w:t>Ventilation</w:t>
            </w:r>
          </w:p>
        </w:tc>
        <w:tc>
          <w:tcPr>
            <w:tcW w:w="6804" w:type="dxa"/>
            <w:shd w:val="clear" w:color="auto" w:fill="F0EDE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190B968" w14:textId="6B8386FB" w:rsidR="00B0502F" w:rsidRPr="00E352F8" w:rsidRDefault="00B05E0C" w:rsidP="00636D11">
            <w:pPr>
              <w:rPr>
                <w:rFonts w:ascii="Arial" w:eastAsia="Calibri" w:hAnsi="Arial" w:cs="Arial"/>
                <w:color w:val="6C6C6C"/>
                <w:sz w:val="20"/>
                <w:szCs w:val="20"/>
              </w:rPr>
            </w:pP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Naturelle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VMC simple flux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VMC double flux</w:t>
            </w:r>
            <w:r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 xml:space="preserve"> ☐ I</w:t>
            </w:r>
            <w:r w:rsidR="00B0502F" w:rsidRPr="00E352F8">
              <w:rPr>
                <w:rFonts w:ascii="Arial" w:eastAsia="Calibri" w:hAnsi="Arial" w:cs="Arial"/>
                <w:color w:val="6C6C6C"/>
                <w:sz w:val="20"/>
                <w:szCs w:val="20"/>
              </w:rPr>
              <w:t>nconnu</w:t>
            </w:r>
          </w:p>
        </w:tc>
      </w:tr>
    </w:tbl>
    <w:p w14:paraId="1FFFAA03" w14:textId="4251A329" w:rsidR="00BB0A72" w:rsidRDefault="00BB0A72" w:rsidP="00BB0A72">
      <w:pPr>
        <w:pStyle w:val="Corpsdetexte"/>
        <w:rPr>
          <w:color w:val="FFC000"/>
          <w:sz w:val="20"/>
          <w:szCs w:val="20"/>
          <w:u w:val="single"/>
        </w:rPr>
        <w:sectPr w:rsidR="00BB0A72" w:rsidSect="00282ED0">
          <w:footerReference w:type="default" r:id="rId13"/>
          <w:pgSz w:w="11910" w:h="16850"/>
          <w:pgMar w:top="0" w:right="1700" w:bottom="280" w:left="1700" w:header="720" w:footer="720" w:gutter="0"/>
          <w:cols w:space="720"/>
        </w:sectPr>
      </w:pPr>
    </w:p>
    <w:p w14:paraId="21A58A28" w14:textId="77777777" w:rsidR="00B0502F" w:rsidRDefault="00B0502F" w:rsidP="00B0502F">
      <w:pPr>
        <w:pStyle w:val="Corpsdetexte"/>
        <w:ind w:hanging="709"/>
        <w:rPr>
          <w:color w:val="FFC000"/>
          <w:sz w:val="20"/>
          <w:szCs w:val="20"/>
          <w:u w:val="single"/>
        </w:rPr>
      </w:pPr>
    </w:p>
    <w:p w14:paraId="398F76C6" w14:textId="771BF366" w:rsidR="00282ED0" w:rsidRPr="00157269" w:rsidRDefault="00482960" w:rsidP="002014FC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157269">
        <w:rPr>
          <w:rFonts w:ascii="Arial" w:eastAsia="Arial" w:hAnsi="Arial" w:cs="Arial"/>
          <w:b/>
          <w:bCs/>
          <w:color w:val="2D6A4F"/>
        </w:rPr>
        <w:t>T</w:t>
      </w:r>
      <w:r w:rsidR="00B0502F" w:rsidRPr="00157269">
        <w:rPr>
          <w:rFonts w:ascii="Arial" w:eastAsia="Arial" w:hAnsi="Arial" w:cs="Arial"/>
          <w:b/>
          <w:bCs/>
          <w:color w:val="2D6A4F"/>
        </w:rPr>
        <w:t>RAVAUX DÉJ</w:t>
      </w:r>
      <w:r w:rsidR="002014FC" w:rsidRPr="00157269">
        <w:rPr>
          <w:rFonts w:ascii="Arial" w:eastAsia="Arial" w:hAnsi="Arial" w:cs="Arial"/>
          <w:b/>
          <w:bCs/>
          <w:color w:val="2D6A4F"/>
        </w:rPr>
        <w:t>À</w:t>
      </w:r>
      <w:r w:rsidR="00B0502F" w:rsidRPr="00157269">
        <w:rPr>
          <w:rFonts w:ascii="Arial" w:eastAsia="Arial" w:hAnsi="Arial" w:cs="Arial"/>
          <w:b/>
          <w:bCs/>
          <w:color w:val="2D6A4F"/>
        </w:rPr>
        <w:t xml:space="preserve"> RÉALISÉS</w:t>
      </w:r>
    </w:p>
    <w:p w14:paraId="6C33CFBB" w14:textId="0332222E" w:rsidR="00282ED0" w:rsidRPr="00E352F8" w:rsidRDefault="00282ED0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461D2254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0E571D44" w14:textId="77777777" w:rsidR="00355B88" w:rsidRDefault="00355B88" w:rsidP="00282ED0">
      <w:pPr>
        <w:pStyle w:val="Corpsdetexte"/>
        <w:rPr>
          <w:sz w:val="16"/>
          <w:szCs w:val="16"/>
        </w:rPr>
      </w:pPr>
    </w:p>
    <w:p w14:paraId="797E8536" w14:textId="77777777" w:rsidR="00355B88" w:rsidRDefault="00355B88" w:rsidP="00282ED0">
      <w:pPr>
        <w:pStyle w:val="Corpsdetexte"/>
        <w:rPr>
          <w:sz w:val="16"/>
          <w:szCs w:val="16"/>
        </w:rPr>
      </w:pPr>
    </w:p>
    <w:p w14:paraId="3B9BEC28" w14:textId="42E5A83F" w:rsidR="002014FC" w:rsidRPr="00157269" w:rsidRDefault="002014FC" w:rsidP="002014FC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157269">
        <w:rPr>
          <w:rFonts w:ascii="Arial" w:eastAsia="Arial" w:hAnsi="Arial" w:cs="Arial"/>
          <w:b/>
          <w:bCs/>
          <w:color w:val="2D6A4F"/>
        </w:rPr>
        <w:t>TRAVAUX ENVISAGÉS</w:t>
      </w:r>
    </w:p>
    <w:p w14:paraId="3EB73BE9" w14:textId="7BD0196F" w:rsidR="008A3FC7" w:rsidRDefault="008A3FC7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1A797575" w14:textId="77777777" w:rsidR="00355B88" w:rsidRDefault="00355B88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0D421870" w14:textId="77777777" w:rsidR="00355B88" w:rsidRDefault="00355B88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74B95F4D" w14:textId="77777777" w:rsidR="00355B88" w:rsidRPr="00E352F8" w:rsidRDefault="00355B88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19C5DA29" w14:textId="77777777" w:rsidR="00482960" w:rsidRDefault="00482960" w:rsidP="00282ED0">
      <w:pPr>
        <w:pStyle w:val="Corpsdetexte"/>
        <w:rPr>
          <w:sz w:val="16"/>
          <w:szCs w:val="16"/>
        </w:rPr>
      </w:pPr>
    </w:p>
    <w:p w14:paraId="23E3F7CA" w14:textId="77777777" w:rsidR="00482960" w:rsidRDefault="00482960" w:rsidP="00282ED0">
      <w:pPr>
        <w:pStyle w:val="Corpsdetexte"/>
        <w:rPr>
          <w:sz w:val="16"/>
          <w:szCs w:val="16"/>
        </w:rPr>
      </w:pPr>
    </w:p>
    <w:tbl>
      <w:tblPr>
        <w:tblW w:w="10466" w:type="dxa"/>
        <w:tblInd w:w="-809" w:type="dxa"/>
        <w:tblBorders>
          <w:top w:val="single" w:sz="4" w:space="0" w:color="E5E0D5"/>
          <w:left w:val="single" w:sz="4" w:space="0" w:color="E5E0D5"/>
          <w:bottom w:val="single" w:sz="4" w:space="0" w:color="E5E0D5"/>
          <w:right w:val="single" w:sz="4" w:space="0" w:color="E5E0D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014FC" w14:paraId="26F66D57" w14:textId="77777777" w:rsidTr="00636D11">
        <w:tc>
          <w:tcPr>
            <w:tcW w:w="0" w:type="auto"/>
            <w:tcBorders>
              <w:top w:val="nil"/>
              <w:left w:val="nil"/>
              <w:bottom w:val="single" w:sz="4" w:space="0" w:color="E5E0D5"/>
              <w:right w:val="nil"/>
            </w:tcBorders>
            <w:shd w:val="clear" w:color="auto" w:fill="F0EDE6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04575F7A" w14:textId="4B7B905C" w:rsidR="002014FC" w:rsidRPr="00E352F8" w:rsidRDefault="006F0428" w:rsidP="00636D11">
            <w:pPr>
              <w:rPr>
                <w:rFonts w:ascii="Calibri" w:eastAsia="Calibri" w:hAnsi="Calibri" w:cs="Calibri"/>
              </w:rPr>
            </w:pPr>
            <w:r w:rsidRPr="00E352F8">
              <w:rPr>
                <w:rFonts w:ascii="Segoe UI Emoji" w:eastAsia="Segoe UI Emoji" w:hAnsi="Segoe UI Emoji" w:cs="Segoe UI Emoji"/>
              </w:rPr>
              <w:t>💡</w:t>
            </w:r>
            <w:r w:rsidR="002014FC" w:rsidRPr="00E352F8">
              <w:rPr>
                <w:b/>
                <w:bCs/>
                <w:color w:val="1E3A2F"/>
              </w:rPr>
              <w:t>3. MOTIVATIONS, BESOINS ET DEMANDE EXPRIMÉE</w:t>
            </w:r>
          </w:p>
        </w:tc>
      </w:tr>
    </w:tbl>
    <w:p w14:paraId="56CD67EA" w14:textId="77777777" w:rsidR="002014FC" w:rsidRDefault="002014FC" w:rsidP="002014FC">
      <w:pPr>
        <w:pStyle w:val="Corpsdetexte"/>
        <w:rPr>
          <w:sz w:val="16"/>
          <w:szCs w:val="16"/>
        </w:rPr>
      </w:pPr>
    </w:p>
    <w:p w14:paraId="29A55D21" w14:textId="41F96725" w:rsidR="002014FC" w:rsidRPr="00E352F8" w:rsidRDefault="002014FC" w:rsidP="002014FC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E352F8">
        <w:rPr>
          <w:rFonts w:ascii="Arial" w:eastAsia="Arial" w:hAnsi="Arial" w:cs="Arial"/>
          <w:b/>
          <w:bCs/>
          <w:color w:val="2D6A4F"/>
        </w:rPr>
        <w:t xml:space="preserve">MOTIVATIONS PRINCIPALES </w:t>
      </w:r>
    </w:p>
    <w:p w14:paraId="375FE92A" w14:textId="06A26F21" w:rsidR="002014FC" w:rsidRDefault="002014FC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40755AD5" w14:textId="77777777" w:rsidR="00E352F8" w:rsidRPr="00E352F8" w:rsidRDefault="00E352F8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0680960E" w14:textId="054D9939" w:rsidR="00482960" w:rsidRPr="00E352F8" w:rsidRDefault="002014FC" w:rsidP="00482960">
      <w:pPr>
        <w:pBdr>
          <w:bottom w:val="single" w:sz="4" w:space="0" w:color="2D6A4F"/>
        </w:pBdr>
        <w:spacing w:before="200" w:after="60"/>
        <w:ind w:hanging="709"/>
      </w:pPr>
      <w:r w:rsidRPr="00E352F8">
        <w:rPr>
          <w:rFonts w:ascii="Arial" w:eastAsia="Arial" w:hAnsi="Arial" w:cs="Arial"/>
          <w:b/>
          <w:bCs/>
          <w:color w:val="2D6A4F"/>
        </w:rPr>
        <w:t>BESOINS IDENTIFIÉS</w:t>
      </w:r>
    </w:p>
    <w:p w14:paraId="10716B87" w14:textId="61C33353" w:rsidR="00482960" w:rsidRPr="00E352F8" w:rsidRDefault="006810CA" w:rsidP="00687CEF">
      <w:pPr>
        <w:spacing w:before="60"/>
        <w:ind w:left="-567" w:hanging="142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2099902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46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437CA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D14C15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Informations générales (aides, accompagnement, travaux)</w:t>
      </w:r>
    </w:p>
    <w:p w14:paraId="6A36DB4E" w14:textId="1894D231" w:rsidR="00482960" w:rsidRPr="00E352F8" w:rsidRDefault="006810CA" w:rsidP="00687CEF">
      <w:pPr>
        <w:spacing w:before="60"/>
        <w:ind w:left="-567" w:hanging="142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7217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7C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437CA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Obligations réglementaires (PPPT, DPE collectif)</w:t>
      </w:r>
    </w:p>
    <w:p w14:paraId="55882131" w14:textId="20506FE1" w:rsidR="00482960" w:rsidRPr="00E352F8" w:rsidRDefault="006810CA" w:rsidP="00687CEF">
      <w:pPr>
        <w:spacing w:before="60"/>
        <w:ind w:left="-567" w:hanging="142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110785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7C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437CA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Offre d’accompagnement intégrée (audit + AMO + MOE en option) </w:t>
      </w:r>
    </w:p>
    <w:p w14:paraId="626E372E" w14:textId="727AC3CD" w:rsidR="00482960" w:rsidRPr="001A622F" w:rsidRDefault="006810CA" w:rsidP="00687CEF">
      <w:pPr>
        <w:spacing w:before="60"/>
        <w:ind w:left="-567" w:hanging="142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780080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7C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437CA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1A622F">
        <w:rPr>
          <w:rFonts w:ascii="Arial" w:eastAsia="Arial" w:hAnsi="Arial" w:cs="Arial"/>
          <w:color w:val="1C1C1C"/>
          <w:sz w:val="20"/>
          <w:szCs w:val="20"/>
        </w:rPr>
        <w:t xml:space="preserve">Mission AMO </w:t>
      </w:r>
      <w:r w:rsidR="003F2A47">
        <w:rPr>
          <w:rFonts w:ascii="Arial" w:eastAsia="Arial" w:hAnsi="Arial" w:cs="Arial"/>
          <w:color w:val="1C1C1C"/>
          <w:sz w:val="20"/>
          <w:szCs w:val="20"/>
        </w:rPr>
        <w:t>et MOE en option (</w:t>
      </w:r>
      <w:r w:rsidR="003F2A47" w:rsidRPr="00471AFF">
        <w:rPr>
          <w:rFonts w:ascii="Arial" w:eastAsia="Arial" w:hAnsi="Arial" w:cs="Arial"/>
          <w:color w:val="1C1C1C"/>
          <w:sz w:val="18"/>
          <w:szCs w:val="18"/>
        </w:rPr>
        <w:t>si évaluation énergétique déjà réalisée</w:t>
      </w:r>
      <w:r w:rsidR="003F2A47">
        <w:rPr>
          <w:rFonts w:ascii="Arial" w:eastAsia="Arial" w:hAnsi="Arial" w:cs="Arial"/>
          <w:color w:val="1C1C1C"/>
          <w:sz w:val="20"/>
          <w:szCs w:val="20"/>
        </w:rPr>
        <w:t>)</w:t>
      </w:r>
    </w:p>
    <w:p w14:paraId="3947CC82" w14:textId="79A426BA" w:rsidR="00482960" w:rsidRPr="00E352F8" w:rsidRDefault="006810CA" w:rsidP="00687CEF">
      <w:pPr>
        <w:spacing w:before="60"/>
        <w:ind w:left="-567" w:hanging="142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76118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7C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437CA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D14649">
        <w:rPr>
          <w:rFonts w:ascii="Arial" w:eastAsia="Arial" w:hAnsi="Arial" w:cs="Arial"/>
          <w:color w:val="1C1C1C"/>
          <w:sz w:val="20"/>
          <w:szCs w:val="20"/>
        </w:rPr>
        <w:t>Solutions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 de financements </w:t>
      </w:r>
      <w:r w:rsidR="00D14649">
        <w:rPr>
          <w:rFonts w:ascii="Arial" w:eastAsia="Arial" w:hAnsi="Arial" w:cs="Arial"/>
          <w:color w:val="1C1C1C"/>
          <w:sz w:val="20"/>
          <w:szCs w:val="20"/>
        </w:rPr>
        <w:t xml:space="preserve">du reste à charge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(</w:t>
      </w:r>
      <w:r w:rsidR="00482960" w:rsidRPr="00471AFF">
        <w:rPr>
          <w:rFonts w:ascii="Arial" w:eastAsia="Arial" w:hAnsi="Arial" w:cs="Arial"/>
          <w:color w:val="1C1C1C"/>
          <w:sz w:val="18"/>
          <w:szCs w:val="18"/>
        </w:rPr>
        <w:t>éco-PTZ collectif, prêts, avance subventions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) </w:t>
      </w:r>
    </w:p>
    <w:p w14:paraId="127D672E" w14:textId="16E4ED0E" w:rsidR="00482960" w:rsidRPr="00EA3860" w:rsidRDefault="006810CA" w:rsidP="00687CEF">
      <w:pPr>
        <w:spacing w:before="60"/>
        <w:ind w:left="-567" w:hanging="142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528694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7C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0437CA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EA3860" w:rsidRPr="00EA3860">
        <w:rPr>
          <w:rFonts w:ascii="Arial" w:eastAsia="Arial" w:hAnsi="Arial" w:cs="Arial"/>
          <w:color w:val="1C1C1C"/>
          <w:sz w:val="20"/>
          <w:szCs w:val="20"/>
        </w:rPr>
        <w:t>Solutions de tiers financement indirect via partenaires bancaires</w:t>
      </w:r>
    </w:p>
    <w:p w14:paraId="5FAEF101" w14:textId="37C17FD4" w:rsidR="00E307B6" w:rsidRPr="00E352F8" w:rsidRDefault="006810CA" w:rsidP="00687CEF">
      <w:pPr>
        <w:spacing w:before="60"/>
        <w:ind w:left="-567" w:hanging="142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1280374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7CA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0437CA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Solutions clé en main</w:t>
      </w:r>
      <w:r w:rsidR="00E16E62">
        <w:rPr>
          <w:rFonts w:ascii="Arial" w:eastAsia="Arial" w:hAnsi="Arial" w:cs="Arial"/>
          <w:color w:val="1C1C1C"/>
          <w:sz w:val="20"/>
          <w:szCs w:val="20"/>
        </w:rPr>
        <w:t xml:space="preserve"> : </w:t>
      </w:r>
      <w:r w:rsidR="00A77BBD">
        <w:rPr>
          <w:rFonts w:ascii="Arial" w:eastAsia="Arial" w:hAnsi="Arial" w:cs="Arial"/>
          <w:color w:val="1C1C1C"/>
          <w:sz w:val="20"/>
          <w:szCs w:val="20"/>
        </w:rPr>
        <w:t xml:space="preserve">offre </w:t>
      </w:r>
      <w:r w:rsidR="001F6BDD" w:rsidRPr="001F6BDD">
        <w:rPr>
          <w:rFonts w:ascii="Arial" w:eastAsia="Arial" w:hAnsi="Arial" w:cs="Arial"/>
          <w:color w:val="1C1C1C"/>
          <w:sz w:val="20"/>
          <w:szCs w:val="20"/>
        </w:rPr>
        <w:t>conception-réalisation</w:t>
      </w:r>
      <w:r w:rsidR="00D13847">
        <w:rPr>
          <w:rFonts w:ascii="Arial" w:eastAsia="Arial" w:hAnsi="Arial" w:cs="Arial"/>
          <w:color w:val="1C1C1C"/>
          <w:sz w:val="20"/>
          <w:szCs w:val="20"/>
        </w:rPr>
        <w:t xml:space="preserve"> -opérateurs </w:t>
      </w:r>
      <w:r w:rsidR="00E16E62">
        <w:rPr>
          <w:rFonts w:ascii="Arial" w:eastAsia="Arial" w:hAnsi="Arial" w:cs="Arial"/>
          <w:color w:val="1C1C1C"/>
          <w:sz w:val="20"/>
          <w:szCs w:val="20"/>
        </w:rPr>
        <w:t xml:space="preserve">ensembliers </w:t>
      </w:r>
    </w:p>
    <w:p w14:paraId="28BCE290" w14:textId="7465B230" w:rsidR="00151657" w:rsidRPr="00E352F8" w:rsidRDefault="006810CA" w:rsidP="009173BC">
      <w:pPr>
        <w:spacing w:before="60"/>
        <w:ind w:left="-567" w:hanging="142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77341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46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5D6946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5D6946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556FD1" w:rsidRPr="00556FD1">
        <w:rPr>
          <w:rFonts w:ascii="Arial" w:eastAsia="Arial" w:hAnsi="Arial" w:cs="Arial"/>
          <w:color w:val="1C1C1C"/>
          <w:sz w:val="20"/>
          <w:szCs w:val="20"/>
        </w:rPr>
        <w:t>Mise à jour étude énergétique existante</w:t>
      </w:r>
    </w:p>
    <w:p w14:paraId="0EF15DB9" w14:textId="21BBCE02" w:rsidR="00482960" w:rsidRDefault="006810CA" w:rsidP="00687CEF">
      <w:pPr>
        <w:spacing w:before="60"/>
        <w:ind w:left="-567" w:hanging="142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43903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46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5D6946" w:rsidRPr="00157269">
        <w:rPr>
          <w:rFonts w:ascii="Segoe UI Symbol" w:eastAsia="Arial" w:hAnsi="Segoe UI Symbol" w:cs="Segoe UI Symbol"/>
          <w:color w:val="2D6A4F"/>
          <w:sz w:val="20"/>
          <w:szCs w:val="20"/>
        </w:rPr>
        <w:t xml:space="preserve"> </w:t>
      </w:r>
      <w:r w:rsidR="005D6946" w:rsidRPr="00157269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Autre</w:t>
      </w:r>
      <w:r w:rsidR="00404125" w:rsidRPr="00E352F8">
        <w:rPr>
          <w:rFonts w:ascii="Arial" w:eastAsia="Arial" w:hAnsi="Arial" w:cs="Arial"/>
          <w:color w:val="1C1C1C"/>
          <w:sz w:val="20"/>
          <w:szCs w:val="20"/>
        </w:rPr>
        <w:t> </w:t>
      </w:r>
    </w:p>
    <w:p w14:paraId="79670DB4" w14:textId="77777777" w:rsidR="008B0561" w:rsidRPr="00E352F8" w:rsidRDefault="008B0561" w:rsidP="004F4A7E">
      <w:pPr>
        <w:spacing w:before="60"/>
        <w:rPr>
          <w:rFonts w:ascii="Arial" w:eastAsia="Arial" w:hAnsi="Arial" w:cs="Arial"/>
          <w:color w:val="1C1C1C"/>
          <w:sz w:val="20"/>
          <w:szCs w:val="20"/>
        </w:rPr>
      </w:pPr>
    </w:p>
    <w:p w14:paraId="60D5A62F" w14:textId="315A7ECD" w:rsidR="002014FC" w:rsidRPr="00E352F8" w:rsidRDefault="002014FC" w:rsidP="002014FC">
      <w:pPr>
        <w:pBdr>
          <w:bottom w:val="single" w:sz="4" w:space="0" w:color="2D6A4F"/>
        </w:pBdr>
        <w:spacing w:before="200" w:after="60"/>
        <w:ind w:hanging="709"/>
        <w:rPr>
          <w:sz w:val="28"/>
          <w:szCs w:val="28"/>
        </w:rPr>
      </w:pPr>
      <w:r w:rsidRPr="00E352F8">
        <w:rPr>
          <w:rFonts w:ascii="Arial" w:eastAsia="Arial" w:hAnsi="Arial" w:cs="Arial"/>
          <w:b/>
          <w:bCs/>
          <w:color w:val="2D6A4F"/>
        </w:rPr>
        <w:t>DEMANDE E</w:t>
      </w:r>
      <w:r w:rsidR="00DD3FC3">
        <w:rPr>
          <w:rFonts w:ascii="Arial" w:eastAsia="Arial" w:hAnsi="Arial" w:cs="Arial"/>
          <w:b/>
          <w:bCs/>
          <w:color w:val="2D6A4F"/>
        </w:rPr>
        <w:t>X</w:t>
      </w:r>
      <w:r w:rsidRPr="00E352F8">
        <w:rPr>
          <w:rFonts w:ascii="Arial" w:eastAsia="Arial" w:hAnsi="Arial" w:cs="Arial"/>
          <w:b/>
          <w:bCs/>
          <w:color w:val="2D6A4F"/>
        </w:rPr>
        <w:t>PRIMÉE</w:t>
      </w:r>
    </w:p>
    <w:p w14:paraId="6492067C" w14:textId="77777777" w:rsidR="002014FC" w:rsidRPr="00E352F8" w:rsidRDefault="002014FC" w:rsidP="00282ED0">
      <w:pPr>
        <w:pStyle w:val="Corpsdetexte"/>
        <w:rPr>
          <w:sz w:val="20"/>
          <w:szCs w:val="20"/>
        </w:rPr>
      </w:pPr>
    </w:p>
    <w:p w14:paraId="5C82F505" w14:textId="77777777" w:rsidR="00E352F8" w:rsidRDefault="00E352F8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3C1C56C4" w14:textId="77777777" w:rsidR="00EA283C" w:rsidRDefault="00EA283C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02A1D4D0" w14:textId="77777777" w:rsidR="00EA283C" w:rsidRDefault="00EA283C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2AFE7821" w14:textId="77777777" w:rsidR="00EA283C" w:rsidRDefault="00EA283C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3D408CA7" w14:textId="77777777" w:rsidR="00EA283C" w:rsidRDefault="00EA283C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4AF0101B" w14:textId="77777777" w:rsidR="00EA283C" w:rsidRDefault="00EA283C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72C787AA" w14:textId="77777777" w:rsidR="00EA283C" w:rsidRDefault="00EA283C" w:rsidP="005111F8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13D7DCC7" w14:textId="77777777" w:rsidR="00BB0A72" w:rsidRDefault="00BB0A72" w:rsidP="00282ED0">
      <w:pPr>
        <w:pStyle w:val="Corpsdetexte"/>
        <w:rPr>
          <w:sz w:val="16"/>
          <w:szCs w:val="16"/>
        </w:rPr>
      </w:pPr>
    </w:p>
    <w:tbl>
      <w:tblPr>
        <w:tblW w:w="10466" w:type="dxa"/>
        <w:tblInd w:w="-809" w:type="dxa"/>
        <w:tblBorders>
          <w:top w:val="single" w:sz="4" w:space="0" w:color="E5E0D5"/>
          <w:left w:val="single" w:sz="4" w:space="0" w:color="E5E0D5"/>
          <w:bottom w:val="single" w:sz="4" w:space="0" w:color="E5E0D5"/>
          <w:right w:val="single" w:sz="4" w:space="0" w:color="E5E0D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014FC" w14:paraId="30B12A01" w14:textId="77777777" w:rsidTr="00636D11">
        <w:tc>
          <w:tcPr>
            <w:tcW w:w="0" w:type="auto"/>
            <w:tcBorders>
              <w:top w:val="nil"/>
              <w:left w:val="nil"/>
              <w:bottom w:val="single" w:sz="4" w:space="0" w:color="E5E0D5"/>
              <w:right w:val="nil"/>
            </w:tcBorders>
            <w:shd w:val="clear" w:color="auto" w:fill="F0EDE6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5F0728B2" w14:textId="6E5CC498" w:rsidR="002014FC" w:rsidRDefault="006F0428" w:rsidP="00636D11">
            <w:pPr>
              <w:rPr>
                <w:rFonts w:ascii="Calibri" w:eastAsia="Calibri" w:hAnsi="Calibri" w:cs="Calibri"/>
              </w:rPr>
            </w:pPr>
            <w:r w:rsidRPr="006F0428">
              <w:rPr>
                <w:rFonts w:ascii="Segoe UI Emoji" w:eastAsia="Segoe UI Emoji" w:hAnsi="Segoe UI Emoji" w:cs="Segoe UI Emoji"/>
                <w:sz w:val="20"/>
                <w:szCs w:val="20"/>
              </w:rPr>
              <w:t>📈</w:t>
            </w:r>
            <w:r>
              <w:rPr>
                <w:rFonts w:ascii="Segoe UI Emoji" w:eastAsia="Segoe UI Emoji" w:hAnsi="Segoe UI Emoji" w:cs="Segoe UI Emoji"/>
                <w:sz w:val="20"/>
                <w:szCs w:val="20"/>
              </w:rPr>
              <w:t xml:space="preserve"> </w:t>
            </w:r>
            <w:r w:rsidR="002014FC" w:rsidRPr="00E352F8">
              <w:rPr>
                <w:b/>
                <w:bCs/>
                <w:color w:val="1E3A2F"/>
              </w:rPr>
              <w:t xml:space="preserve">4. MATURITÉ DU PROJET </w:t>
            </w:r>
            <w:r w:rsidR="000A2BBB" w:rsidRPr="00E352F8">
              <w:rPr>
                <w:b/>
                <w:bCs/>
                <w:color w:val="1E3A2F"/>
              </w:rPr>
              <w:t xml:space="preserve">ET ÉTAT D’AVANCEMENT </w:t>
            </w:r>
          </w:p>
        </w:tc>
      </w:tr>
    </w:tbl>
    <w:p w14:paraId="014B3088" w14:textId="5745B5E6" w:rsidR="002014FC" w:rsidRPr="00E352F8" w:rsidRDefault="002014FC" w:rsidP="002014FC">
      <w:pPr>
        <w:pBdr>
          <w:bottom w:val="single" w:sz="4" w:space="0" w:color="2D6A4F"/>
        </w:pBdr>
        <w:spacing w:before="200" w:after="60"/>
        <w:ind w:left="-709"/>
        <w:rPr>
          <w:sz w:val="28"/>
          <w:szCs w:val="28"/>
        </w:rPr>
      </w:pPr>
      <w:r w:rsidRPr="00E352F8">
        <w:rPr>
          <w:rFonts w:ascii="Arial" w:eastAsia="Arial" w:hAnsi="Arial" w:cs="Arial"/>
          <w:b/>
          <w:bCs/>
          <w:color w:val="2D6A4F"/>
        </w:rPr>
        <w:t xml:space="preserve">NIVEAU DE MATURITÉ DU PROJET </w:t>
      </w:r>
    </w:p>
    <w:p w14:paraId="52C576C3" w14:textId="77777777" w:rsidR="002014FC" w:rsidRDefault="002014FC" w:rsidP="00282ED0">
      <w:pPr>
        <w:pStyle w:val="Corpsdetexte"/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1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2014FC" w14:paraId="6AF44E10" w14:textId="77777777" w:rsidTr="00062F9A">
        <w:trPr>
          <w:trHeight w:val="900"/>
        </w:trPr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0" w:space="0" w:color="FFFFFF"/>
            </w:tcBorders>
            <w:shd w:val="clear" w:color="auto" w:fill="FDECEA"/>
            <w:tcMar>
              <w:top w:w="120" w:type="dxa"/>
              <w:left w:w="200" w:type="dxa"/>
              <w:bottom w:w="120" w:type="dxa"/>
              <w:right w:w="120" w:type="dxa"/>
            </w:tcMar>
            <w:vAlign w:val="center"/>
          </w:tcPr>
          <w:p w14:paraId="39FBC0D4" w14:textId="2ABE3C63" w:rsidR="002014FC" w:rsidRDefault="002014FC" w:rsidP="002014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392B"/>
                <w:sz w:val="28"/>
                <w:szCs w:val="28"/>
              </w:rPr>
              <w:t>FAIBLE</w:t>
            </w:r>
          </w:p>
          <w:p w14:paraId="0A216035" w14:textId="77777777" w:rsidR="002014FC" w:rsidRDefault="002014FC" w:rsidP="002014FC">
            <w:pPr>
              <w:spacing w:before="60"/>
              <w:jc w:val="center"/>
            </w:pPr>
            <w:r>
              <w:rPr>
                <w:rFonts w:ascii="Calibri" w:eastAsia="Calibri" w:hAnsi="Calibri" w:cs="Calibri"/>
                <w:color w:val="6C6C6C"/>
                <w:sz w:val="16"/>
                <w:szCs w:val="16"/>
              </w:rPr>
              <w:t>Réflexion long terme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0" w:space="0" w:color="FFFFFF"/>
            </w:tcBorders>
            <w:shd w:val="clear" w:color="auto" w:fill="FEF6E0"/>
            <w:tcMar>
              <w:top w:w="120" w:type="dxa"/>
              <w:left w:w="200" w:type="dxa"/>
              <w:bottom w:w="120" w:type="dxa"/>
              <w:right w:w="120" w:type="dxa"/>
            </w:tcMar>
            <w:vAlign w:val="center"/>
          </w:tcPr>
          <w:p w14:paraId="3D7486E7" w14:textId="1EE52916" w:rsidR="002014FC" w:rsidRDefault="002014FC" w:rsidP="002014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E67E22"/>
                <w:sz w:val="28"/>
                <w:szCs w:val="28"/>
              </w:rPr>
              <w:t>MOYEN</w:t>
            </w:r>
          </w:p>
          <w:p w14:paraId="3A6827DB" w14:textId="77777777" w:rsidR="002014FC" w:rsidRDefault="002014FC" w:rsidP="002014FC">
            <w:pPr>
              <w:spacing w:before="60"/>
              <w:jc w:val="center"/>
            </w:pPr>
            <w:r>
              <w:rPr>
                <w:rFonts w:ascii="Calibri" w:eastAsia="Calibri" w:hAnsi="Calibri" w:cs="Calibri"/>
                <w:color w:val="6C6C6C"/>
                <w:sz w:val="16"/>
                <w:szCs w:val="16"/>
              </w:rPr>
              <w:t>Besoin d'informations complémentaires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F0E8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48CDD187" w14:textId="5C77C964" w:rsidR="002014FC" w:rsidRDefault="002014FC" w:rsidP="002014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B3A30"/>
                <w:sz w:val="28"/>
                <w:szCs w:val="28"/>
              </w:rPr>
              <w:t>FORT</w:t>
            </w:r>
          </w:p>
          <w:p w14:paraId="1AEC0123" w14:textId="77777777" w:rsidR="002014FC" w:rsidRDefault="002014FC" w:rsidP="002014FC">
            <w:pPr>
              <w:spacing w:before="60"/>
              <w:jc w:val="center"/>
            </w:pPr>
            <w:r>
              <w:rPr>
                <w:rFonts w:ascii="Calibri" w:eastAsia="Calibri" w:hAnsi="Calibri" w:cs="Calibri"/>
                <w:color w:val="6C6C6C"/>
                <w:sz w:val="16"/>
                <w:szCs w:val="16"/>
              </w:rPr>
              <w:t>Souhaite avancer rapidement</w:t>
            </w:r>
          </w:p>
        </w:tc>
      </w:tr>
    </w:tbl>
    <w:p w14:paraId="78454FC9" w14:textId="77777777" w:rsidR="00062F9A" w:rsidRDefault="00062F9A" w:rsidP="002014FC">
      <w:pPr>
        <w:spacing w:before="60"/>
        <w:ind w:left="-709"/>
        <w:rPr>
          <w:rFonts w:ascii="Calibri" w:eastAsia="Calibri" w:hAnsi="Calibri" w:cs="Calibri"/>
          <w:color w:val="3C3C3C"/>
          <w:sz w:val="17"/>
          <w:szCs w:val="17"/>
        </w:rPr>
      </w:pPr>
    </w:p>
    <w:p w14:paraId="1AAA2127" w14:textId="23B10EE1" w:rsidR="002014FC" w:rsidRPr="00E352F8" w:rsidRDefault="002014FC" w:rsidP="002014FC">
      <w:pPr>
        <w:spacing w:before="60"/>
        <w:ind w:left="-709"/>
        <w:rPr>
          <w:rFonts w:ascii="Arial" w:hAnsi="Arial" w:cs="Arial"/>
        </w:rPr>
      </w:pPr>
      <w:r w:rsidRPr="009A2EAE">
        <w:rPr>
          <w:rFonts w:ascii="Arial" w:eastAsia="Calibri" w:hAnsi="Arial" w:cs="Arial"/>
          <w:color w:val="3C3C3C"/>
          <w:sz w:val="20"/>
          <w:szCs w:val="20"/>
        </w:rPr>
        <w:t xml:space="preserve">Niveau retenu :  </w:t>
      </w:r>
      <w:sdt>
        <w:sdtPr>
          <w:rPr>
            <w:color w:val="C00000"/>
            <w:sz w:val="20"/>
            <w:szCs w:val="20"/>
          </w:rPr>
          <w:id w:val="-783571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46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5D6946" w:rsidRPr="009A2EAE">
        <w:rPr>
          <w:rFonts w:ascii="Arial" w:eastAsia="Calibri" w:hAnsi="Arial" w:cs="Arial"/>
          <w:color w:val="3C3C3C"/>
          <w:sz w:val="20"/>
          <w:szCs w:val="20"/>
        </w:rPr>
        <w:t xml:space="preserve"> </w:t>
      </w:r>
      <w:r w:rsidR="00661DB5" w:rsidRPr="009A2EAE">
        <w:rPr>
          <w:rFonts w:ascii="Arial" w:eastAsia="Calibri" w:hAnsi="Arial" w:cs="Arial"/>
          <w:color w:val="3C3C3C"/>
          <w:sz w:val="20"/>
          <w:szCs w:val="20"/>
        </w:rPr>
        <w:t xml:space="preserve"> </w:t>
      </w:r>
      <w:r w:rsidRPr="009A2EAE">
        <w:rPr>
          <w:rFonts w:ascii="Arial" w:eastAsia="Calibri" w:hAnsi="Arial" w:cs="Arial"/>
          <w:color w:val="3C3C3C"/>
          <w:sz w:val="20"/>
          <w:szCs w:val="20"/>
        </w:rPr>
        <w:t xml:space="preserve">Faible </w:t>
      </w:r>
      <w:r w:rsidR="005D6946" w:rsidRPr="005D6946">
        <w:rPr>
          <w:color w:val="C00000"/>
          <w:sz w:val="20"/>
          <w:szCs w:val="20"/>
        </w:rPr>
        <w:t xml:space="preserve"> </w:t>
      </w:r>
      <w:sdt>
        <w:sdtPr>
          <w:rPr>
            <w:color w:val="C00000"/>
            <w:sz w:val="20"/>
            <w:szCs w:val="20"/>
          </w:rPr>
          <w:id w:val="144741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46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Pr="009A2EAE">
        <w:rPr>
          <w:rFonts w:ascii="Arial" w:eastAsia="Calibri" w:hAnsi="Arial" w:cs="Arial"/>
          <w:color w:val="3C3C3C"/>
          <w:sz w:val="20"/>
          <w:szCs w:val="20"/>
        </w:rPr>
        <w:t xml:space="preserve">  </w:t>
      </w:r>
      <w:r w:rsidR="00661DB5" w:rsidRPr="009A2EAE">
        <w:rPr>
          <w:rFonts w:ascii="Arial" w:eastAsia="Calibri" w:hAnsi="Arial" w:cs="Arial"/>
          <w:color w:val="3C3C3C"/>
          <w:sz w:val="20"/>
          <w:szCs w:val="20"/>
        </w:rPr>
        <w:t xml:space="preserve"> </w:t>
      </w:r>
      <w:r w:rsidRPr="009A2EAE">
        <w:rPr>
          <w:rFonts w:ascii="Arial" w:eastAsia="Calibri" w:hAnsi="Arial" w:cs="Arial"/>
          <w:color w:val="3C3C3C"/>
          <w:sz w:val="20"/>
          <w:szCs w:val="20"/>
        </w:rPr>
        <w:t xml:space="preserve">Moyen </w:t>
      </w:r>
      <w:sdt>
        <w:sdtPr>
          <w:rPr>
            <w:color w:val="C00000"/>
            <w:sz w:val="20"/>
            <w:szCs w:val="20"/>
          </w:rPr>
          <w:id w:val="311914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46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Pr="009A2EAE">
        <w:rPr>
          <w:rFonts w:ascii="Arial" w:eastAsia="Calibri" w:hAnsi="Arial" w:cs="Arial"/>
          <w:color w:val="3C3C3C"/>
          <w:sz w:val="20"/>
          <w:szCs w:val="20"/>
        </w:rPr>
        <w:t xml:space="preserve">  Fort</w:t>
      </w:r>
    </w:p>
    <w:p w14:paraId="76A69B18" w14:textId="77777777" w:rsidR="002014FC" w:rsidRDefault="002014FC" w:rsidP="00282ED0">
      <w:pPr>
        <w:pStyle w:val="Corpsdetexte"/>
        <w:rPr>
          <w:sz w:val="16"/>
          <w:szCs w:val="16"/>
        </w:rPr>
      </w:pPr>
    </w:p>
    <w:p w14:paraId="0D0CAC0F" w14:textId="6338A92E" w:rsidR="002014FC" w:rsidRPr="00E352F8" w:rsidRDefault="002014FC" w:rsidP="002014FC">
      <w:pPr>
        <w:pBdr>
          <w:bottom w:val="single" w:sz="4" w:space="0" w:color="2D6A4F"/>
        </w:pBdr>
        <w:spacing w:before="200" w:after="60"/>
        <w:ind w:hanging="709"/>
      </w:pPr>
      <w:r w:rsidRPr="00E352F8">
        <w:rPr>
          <w:rFonts w:ascii="Arial" w:eastAsia="Arial" w:hAnsi="Arial" w:cs="Arial"/>
          <w:b/>
          <w:bCs/>
          <w:color w:val="2D6A4F"/>
        </w:rPr>
        <w:t>MOBILISATION COPROPRIÉTÉ</w:t>
      </w:r>
    </w:p>
    <w:p w14:paraId="3F237165" w14:textId="74D7B5CE" w:rsidR="002014FC" w:rsidRPr="00E352F8" w:rsidRDefault="002014FC" w:rsidP="008A3FC7">
      <w:pPr>
        <w:pStyle w:val="Corpsdetexte"/>
        <w:ind w:hanging="709"/>
        <w:rPr>
          <w:rFonts w:ascii="Arial" w:hAnsi="Arial" w:cs="Arial"/>
          <w:sz w:val="20"/>
          <w:szCs w:val="20"/>
        </w:rPr>
      </w:pPr>
    </w:p>
    <w:p w14:paraId="2031892E" w14:textId="77777777" w:rsidR="00BB0A72" w:rsidRDefault="00BB0A72" w:rsidP="003E66B1">
      <w:pPr>
        <w:pStyle w:val="Corpsdetexte"/>
        <w:rPr>
          <w:rFonts w:ascii="Arial" w:hAnsi="Arial" w:cs="Arial"/>
          <w:sz w:val="20"/>
          <w:szCs w:val="20"/>
        </w:rPr>
      </w:pPr>
    </w:p>
    <w:p w14:paraId="5C0FD4A4" w14:textId="77777777" w:rsidR="003E66B1" w:rsidRDefault="003E66B1" w:rsidP="003E66B1">
      <w:pPr>
        <w:pStyle w:val="Corpsdetexte"/>
        <w:rPr>
          <w:rFonts w:ascii="Arial" w:hAnsi="Arial" w:cs="Arial"/>
          <w:sz w:val="20"/>
          <w:szCs w:val="20"/>
        </w:rPr>
      </w:pPr>
    </w:p>
    <w:p w14:paraId="2C0B2E11" w14:textId="77777777" w:rsidR="003E66B1" w:rsidRDefault="003E66B1" w:rsidP="003E66B1">
      <w:pPr>
        <w:pStyle w:val="Corpsdetexte"/>
        <w:rPr>
          <w:rFonts w:ascii="Arial" w:hAnsi="Arial" w:cs="Arial"/>
          <w:sz w:val="20"/>
          <w:szCs w:val="20"/>
        </w:rPr>
      </w:pPr>
    </w:p>
    <w:p w14:paraId="5F86C2A2" w14:textId="77777777" w:rsidR="003E66B1" w:rsidRPr="00E352F8" w:rsidRDefault="003E66B1" w:rsidP="003E66B1">
      <w:pPr>
        <w:pStyle w:val="Corpsdetexte"/>
        <w:rPr>
          <w:rFonts w:ascii="Arial" w:hAnsi="Arial" w:cs="Arial"/>
          <w:sz w:val="20"/>
          <w:szCs w:val="20"/>
        </w:rPr>
      </w:pPr>
    </w:p>
    <w:p w14:paraId="2198E7CA" w14:textId="77777777" w:rsidR="00EA283C" w:rsidRDefault="00EA283C" w:rsidP="000A2BBB">
      <w:pPr>
        <w:pBdr>
          <w:bottom w:val="single" w:sz="4" w:space="0" w:color="2D6A4F"/>
        </w:pBdr>
        <w:spacing w:before="200" w:after="60"/>
        <w:ind w:hanging="709"/>
        <w:rPr>
          <w:rFonts w:ascii="Arial" w:eastAsia="Arial" w:hAnsi="Arial" w:cs="Arial"/>
          <w:b/>
          <w:bCs/>
          <w:color w:val="2D6A4F"/>
        </w:rPr>
      </w:pPr>
    </w:p>
    <w:p w14:paraId="4418244C" w14:textId="0200ECB4" w:rsidR="000A2BBB" w:rsidRPr="00E352F8" w:rsidRDefault="000A2BBB" w:rsidP="000A2BBB">
      <w:pPr>
        <w:pBdr>
          <w:bottom w:val="single" w:sz="4" w:space="0" w:color="2D6A4F"/>
        </w:pBdr>
        <w:spacing w:before="200" w:after="60"/>
        <w:ind w:hanging="709"/>
      </w:pPr>
      <w:r w:rsidRPr="00E352F8">
        <w:rPr>
          <w:rFonts w:ascii="Arial" w:eastAsia="Arial" w:hAnsi="Arial" w:cs="Arial"/>
          <w:b/>
          <w:bCs/>
          <w:color w:val="2D6A4F"/>
        </w:rPr>
        <w:t xml:space="preserve">ÉTAT D’AVANCEMENT </w:t>
      </w:r>
    </w:p>
    <w:p w14:paraId="0FC270E7" w14:textId="2056FFFF" w:rsidR="00482960" w:rsidRPr="00E352F8" w:rsidRDefault="006810CA" w:rsidP="00E352F8">
      <w:pPr>
        <w:spacing w:before="60"/>
        <w:ind w:left="-709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1255661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5D6946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CF078D">
        <w:rPr>
          <w:rFonts w:ascii="Arial" w:eastAsia="Arial" w:hAnsi="Arial" w:cs="Arial"/>
          <w:color w:val="2D6A4F"/>
          <w:sz w:val="20"/>
          <w:szCs w:val="20"/>
        </w:rPr>
        <w:t>I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nitial </w:t>
      </w:r>
    </w:p>
    <w:p w14:paraId="3171F987" w14:textId="6B619D41" w:rsidR="00482960" w:rsidRDefault="006810CA" w:rsidP="00E352F8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194781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912023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Réflexion</w:t>
      </w:r>
    </w:p>
    <w:p w14:paraId="53BE3889" w14:textId="564F0E91" w:rsidR="00444EFC" w:rsidRDefault="006810CA" w:rsidP="00444EFC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50401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E3C2F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44EFC">
        <w:rPr>
          <w:rFonts w:ascii="Arial" w:eastAsia="Arial" w:hAnsi="Arial" w:cs="Arial"/>
          <w:color w:val="1C1C1C"/>
          <w:sz w:val="20"/>
          <w:szCs w:val="20"/>
        </w:rPr>
        <w:t>Mobilisation des copropriétaires</w:t>
      </w:r>
    </w:p>
    <w:p w14:paraId="7C7E7EF0" w14:textId="2F775471" w:rsidR="00482960" w:rsidRPr="00444EFC" w:rsidRDefault="006810CA" w:rsidP="00444EFC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146484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Discussion conseil syndical </w:t>
      </w:r>
    </w:p>
    <w:p w14:paraId="1BD8C7A8" w14:textId="672C9D9D" w:rsidR="00482960" w:rsidRPr="00E352F8" w:rsidRDefault="006810CA" w:rsidP="00E352F8">
      <w:pPr>
        <w:spacing w:before="60"/>
        <w:ind w:left="-709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1812779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Conseil ECFR déjà réalisé </w:t>
      </w:r>
    </w:p>
    <w:p w14:paraId="66704548" w14:textId="7749F1DB" w:rsidR="00482960" w:rsidRPr="00E352F8" w:rsidRDefault="006810CA" w:rsidP="00E352F8">
      <w:pPr>
        <w:spacing w:before="60"/>
        <w:ind w:left="-709"/>
        <w:rPr>
          <w:rFonts w:ascii="Arial" w:hAnsi="Arial" w:cs="Arial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227694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912023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 xml:space="preserve">Consultation de devis  </w:t>
      </w:r>
    </w:p>
    <w:p w14:paraId="7C1EBF68" w14:textId="56B091EF" w:rsidR="00482960" w:rsidRDefault="006810CA" w:rsidP="00E352F8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sdt>
        <w:sdtPr>
          <w:rPr>
            <w:color w:val="C00000"/>
            <w:sz w:val="20"/>
            <w:szCs w:val="20"/>
          </w:rPr>
          <w:id w:val="-1208180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912023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482960" w:rsidRPr="00E352F8">
        <w:rPr>
          <w:rFonts w:ascii="Arial" w:eastAsia="Arial" w:hAnsi="Arial" w:cs="Arial"/>
          <w:color w:val="1C1C1C"/>
          <w:sz w:val="20"/>
          <w:szCs w:val="20"/>
        </w:rPr>
        <w:t>Inscription projet à prochaine AG</w:t>
      </w:r>
    </w:p>
    <w:p w14:paraId="78FB7020" w14:textId="77777777" w:rsidR="00AD6996" w:rsidRPr="00E352F8" w:rsidRDefault="00AD6996" w:rsidP="00E352F8">
      <w:pPr>
        <w:spacing w:before="60"/>
        <w:ind w:left="-709"/>
        <w:rPr>
          <w:rFonts w:ascii="Arial" w:hAnsi="Arial" w:cs="Arial"/>
          <w:sz w:val="20"/>
          <w:szCs w:val="20"/>
        </w:rPr>
      </w:pPr>
    </w:p>
    <w:p w14:paraId="23084817" w14:textId="77777777" w:rsidR="00482960" w:rsidRDefault="00482960" w:rsidP="000A2BBB">
      <w:pPr>
        <w:pStyle w:val="Corpsdetexte"/>
        <w:rPr>
          <w:sz w:val="16"/>
          <w:szCs w:val="16"/>
        </w:rPr>
      </w:pPr>
    </w:p>
    <w:p w14:paraId="5829374E" w14:textId="054D8C80" w:rsidR="000A2BBB" w:rsidRPr="00E352F8" w:rsidRDefault="000A2BBB" w:rsidP="000A2BBB">
      <w:pPr>
        <w:pBdr>
          <w:bottom w:val="single" w:sz="4" w:space="0" w:color="2D6A4F"/>
        </w:pBdr>
        <w:spacing w:before="200" w:after="60"/>
        <w:ind w:hanging="709"/>
      </w:pPr>
      <w:r w:rsidRPr="00E352F8">
        <w:rPr>
          <w:rFonts w:ascii="Arial" w:eastAsia="Arial" w:hAnsi="Arial" w:cs="Arial"/>
          <w:b/>
          <w:bCs/>
          <w:color w:val="2D6A4F"/>
        </w:rPr>
        <w:t>SITU</w:t>
      </w:r>
      <w:r w:rsidR="006A1B9D" w:rsidRPr="00E352F8">
        <w:rPr>
          <w:rFonts w:ascii="Arial" w:eastAsia="Arial" w:hAnsi="Arial" w:cs="Arial"/>
          <w:b/>
          <w:bCs/>
          <w:color w:val="2D6A4F"/>
        </w:rPr>
        <w:t>A</w:t>
      </w:r>
      <w:r w:rsidRPr="00E352F8">
        <w:rPr>
          <w:rFonts w:ascii="Arial" w:eastAsia="Arial" w:hAnsi="Arial" w:cs="Arial"/>
          <w:b/>
          <w:bCs/>
          <w:color w:val="2D6A4F"/>
        </w:rPr>
        <w:t>TION FINANCIERE</w:t>
      </w:r>
    </w:p>
    <w:p w14:paraId="44A69CC4" w14:textId="77777777" w:rsidR="00AD6996" w:rsidRDefault="00AD6996" w:rsidP="00E352F8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0C95F785" w14:textId="610980FF" w:rsidR="00482960" w:rsidRDefault="00482960" w:rsidP="00E352F8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r w:rsidRPr="00E352F8">
        <w:rPr>
          <w:rFonts w:ascii="Arial" w:eastAsia="Arial" w:hAnsi="Arial" w:cs="Arial"/>
          <w:color w:val="1C1C1C"/>
          <w:sz w:val="20"/>
          <w:szCs w:val="20"/>
        </w:rPr>
        <w:t>Projet d’emprunt collectif</w:t>
      </w:r>
      <w:r w:rsidRPr="00E352F8">
        <w:rPr>
          <w:rFonts w:ascii="Arial" w:hAnsi="Arial" w:cs="Arial"/>
          <w:color w:val="1A3A2A"/>
          <w:sz w:val="20"/>
          <w:szCs w:val="20"/>
        </w:rPr>
        <w:t xml:space="preserve"> : </w:t>
      </w:r>
      <w:sdt>
        <w:sdtPr>
          <w:rPr>
            <w:color w:val="C00000"/>
            <w:sz w:val="20"/>
            <w:szCs w:val="20"/>
          </w:rPr>
          <w:id w:val="-355653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073032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Pr="00E352F8">
        <w:rPr>
          <w:rFonts w:ascii="Arial" w:eastAsia="Arial" w:hAnsi="Arial" w:cs="Arial"/>
          <w:color w:val="1C1C1C"/>
          <w:sz w:val="20"/>
          <w:szCs w:val="20"/>
        </w:rPr>
        <w:t xml:space="preserve">Oui  </w:t>
      </w:r>
      <w:r w:rsidR="00073032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sdt>
        <w:sdtPr>
          <w:rPr>
            <w:color w:val="C00000"/>
            <w:sz w:val="20"/>
            <w:szCs w:val="20"/>
          </w:rPr>
          <w:id w:val="16460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1C1C1C"/>
          <w:sz w:val="20"/>
          <w:szCs w:val="20"/>
        </w:rPr>
        <w:t xml:space="preserve"> </w:t>
      </w:r>
      <w:r w:rsidRPr="00E352F8">
        <w:rPr>
          <w:rFonts w:ascii="Arial" w:eastAsia="Arial" w:hAnsi="Arial" w:cs="Arial"/>
          <w:color w:val="1C1C1C"/>
          <w:sz w:val="20"/>
          <w:szCs w:val="20"/>
        </w:rPr>
        <w:t xml:space="preserve">Non </w:t>
      </w:r>
      <w:r w:rsidR="00073032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sdt>
        <w:sdtPr>
          <w:rPr>
            <w:color w:val="C00000"/>
            <w:sz w:val="20"/>
            <w:szCs w:val="20"/>
          </w:rPr>
          <w:id w:val="-1657835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CF078D" w:rsidRPr="00E352F8">
        <w:rPr>
          <w:rFonts w:ascii="Arial" w:eastAsia="Arial" w:hAnsi="Arial" w:cs="Arial"/>
          <w:color w:val="1C1C1C"/>
          <w:sz w:val="20"/>
          <w:szCs w:val="20"/>
        </w:rPr>
        <w:t xml:space="preserve"> </w:t>
      </w:r>
      <w:r w:rsidRPr="00E352F8">
        <w:rPr>
          <w:rFonts w:ascii="Arial" w:eastAsia="Arial" w:hAnsi="Arial" w:cs="Arial"/>
          <w:color w:val="1C1C1C"/>
          <w:sz w:val="20"/>
          <w:szCs w:val="20"/>
        </w:rPr>
        <w:t>En réflexion</w:t>
      </w:r>
      <w:r w:rsidR="00CF078D" w:rsidRPr="00CF078D">
        <w:rPr>
          <w:color w:val="C00000"/>
          <w:sz w:val="20"/>
          <w:szCs w:val="20"/>
        </w:rPr>
        <w:t xml:space="preserve"> </w:t>
      </w:r>
      <w:sdt>
        <w:sdtPr>
          <w:rPr>
            <w:color w:val="C00000"/>
            <w:sz w:val="20"/>
            <w:szCs w:val="20"/>
          </w:rPr>
          <w:id w:val="7185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78D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F022C4" w:rsidRPr="00E352F8">
        <w:rPr>
          <w:rFonts w:ascii="Arial" w:eastAsia="Arial" w:hAnsi="Arial" w:cs="Arial"/>
          <w:color w:val="1C1C1C"/>
          <w:sz w:val="20"/>
          <w:szCs w:val="20"/>
        </w:rPr>
        <w:t xml:space="preserve"> </w:t>
      </w:r>
      <w:r w:rsidR="00073032" w:rsidRPr="00E352F8">
        <w:rPr>
          <w:rFonts w:ascii="Arial" w:eastAsia="Arial" w:hAnsi="Arial" w:cs="Arial"/>
          <w:color w:val="2D6A4F"/>
          <w:sz w:val="20"/>
          <w:szCs w:val="20"/>
        </w:rPr>
        <w:t xml:space="preserve"> </w:t>
      </w:r>
      <w:r w:rsidR="009A2EAE">
        <w:rPr>
          <w:rFonts w:ascii="Arial" w:eastAsia="Arial" w:hAnsi="Arial" w:cs="Arial"/>
          <w:color w:val="1C1C1C"/>
          <w:sz w:val="20"/>
          <w:szCs w:val="20"/>
        </w:rPr>
        <w:t>No</w:t>
      </w:r>
      <w:r w:rsidRPr="00E352F8">
        <w:rPr>
          <w:rFonts w:ascii="Arial" w:eastAsia="Arial" w:hAnsi="Arial" w:cs="Arial"/>
          <w:color w:val="1C1C1C"/>
          <w:sz w:val="20"/>
          <w:szCs w:val="20"/>
        </w:rPr>
        <w:t xml:space="preserve">n renseigné à ce stade </w:t>
      </w:r>
    </w:p>
    <w:p w14:paraId="1B874513" w14:textId="77777777" w:rsidR="00E352F8" w:rsidRPr="00E352F8" w:rsidRDefault="00E352F8" w:rsidP="00E352F8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06F2F8FF" w14:textId="77777777" w:rsidR="00482960" w:rsidRDefault="00482960" w:rsidP="00282ED0">
      <w:pPr>
        <w:pStyle w:val="Corpsdetexte"/>
        <w:rPr>
          <w:sz w:val="16"/>
          <w:szCs w:val="16"/>
        </w:rPr>
      </w:pPr>
    </w:p>
    <w:tbl>
      <w:tblPr>
        <w:tblW w:w="10466" w:type="dxa"/>
        <w:tblInd w:w="-809" w:type="dxa"/>
        <w:tblBorders>
          <w:top w:val="single" w:sz="4" w:space="0" w:color="E5E0D5"/>
          <w:left w:val="single" w:sz="4" w:space="0" w:color="E5E0D5"/>
          <w:bottom w:val="single" w:sz="4" w:space="0" w:color="E5E0D5"/>
          <w:right w:val="single" w:sz="4" w:space="0" w:color="E5E0D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0A2BBB" w14:paraId="740A9B05" w14:textId="77777777" w:rsidTr="00636D11">
        <w:tc>
          <w:tcPr>
            <w:tcW w:w="0" w:type="auto"/>
            <w:tcBorders>
              <w:top w:val="nil"/>
              <w:left w:val="nil"/>
              <w:bottom w:val="single" w:sz="4" w:space="0" w:color="E5E0D5"/>
              <w:right w:val="nil"/>
            </w:tcBorders>
            <w:shd w:val="clear" w:color="auto" w:fill="F0EDE6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0C9966D4" w14:textId="47C139AC" w:rsidR="000A2BBB" w:rsidRDefault="000A2BBB" w:rsidP="00636D11">
            <w:pPr>
              <w:rPr>
                <w:rFonts w:ascii="Calibri" w:eastAsia="Calibri" w:hAnsi="Calibri" w:cs="Calibri"/>
              </w:rPr>
            </w:pPr>
            <w:r w:rsidRPr="00E352F8">
              <w:rPr>
                <w:rFonts w:ascii="Segoe UI Emoji" w:eastAsia="Segoe UI Emoji" w:hAnsi="Segoe UI Emoji" w:cs="Segoe UI Emoji"/>
              </w:rPr>
              <w:t>📍</w:t>
            </w:r>
            <w:r w:rsidRPr="00E352F8">
              <w:rPr>
                <w:b/>
                <w:bCs/>
                <w:color w:val="1E3A2F"/>
              </w:rPr>
              <w:t xml:space="preserve">4. SUIVI &amp; AGENDA </w:t>
            </w:r>
          </w:p>
        </w:tc>
      </w:tr>
    </w:tbl>
    <w:p w14:paraId="07F2CF75" w14:textId="77777777" w:rsidR="000A2BBB" w:rsidRDefault="000A2BBB" w:rsidP="00282ED0">
      <w:pPr>
        <w:pStyle w:val="Corpsdetexte"/>
        <w:rPr>
          <w:sz w:val="16"/>
          <w:szCs w:val="16"/>
        </w:rPr>
      </w:pPr>
    </w:p>
    <w:p w14:paraId="0589D046" w14:textId="3F871834" w:rsidR="000A2BBB" w:rsidRDefault="000A2BBB" w:rsidP="000A2BBB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r w:rsidRPr="00E352F8">
        <w:rPr>
          <w:rFonts w:ascii="Arial" w:eastAsia="Arial" w:hAnsi="Arial" w:cs="Arial"/>
          <w:color w:val="1C1C1C"/>
          <w:sz w:val="20"/>
          <w:szCs w:val="20"/>
        </w:rPr>
        <w:t xml:space="preserve">Date de la prochaine AG : </w:t>
      </w:r>
    </w:p>
    <w:p w14:paraId="142623FA" w14:textId="77777777" w:rsidR="003E66B1" w:rsidRDefault="003E66B1" w:rsidP="000A2BBB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07D70C73" w14:textId="77777777" w:rsidR="003E66B1" w:rsidRDefault="003E66B1" w:rsidP="000A2BBB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44F9DBBC" w14:textId="77777777" w:rsidR="003E66B1" w:rsidRPr="00E352F8" w:rsidRDefault="003E66B1" w:rsidP="000A2BBB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691A2091" w14:textId="4D5C5829" w:rsidR="000A2BBB" w:rsidRDefault="000A2BBB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  <w:r w:rsidRPr="00E352F8">
        <w:rPr>
          <w:rFonts w:ascii="Arial" w:eastAsia="Arial" w:hAnsi="Arial" w:cs="Arial"/>
          <w:color w:val="1C1C1C"/>
          <w:sz w:val="20"/>
          <w:szCs w:val="20"/>
        </w:rPr>
        <w:t xml:space="preserve">Commentaires : </w:t>
      </w:r>
    </w:p>
    <w:p w14:paraId="6A67F87E" w14:textId="77777777" w:rsidR="008D5751" w:rsidRDefault="008D5751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2B16D17F" w14:textId="77777777" w:rsidR="008D5751" w:rsidRDefault="008D5751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4BCBF0DB" w14:textId="77777777" w:rsidR="008D5751" w:rsidRDefault="008D5751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273313E0" w14:textId="77777777" w:rsidR="008C01CE" w:rsidRDefault="008C01CE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04B05F4A" w14:textId="77777777" w:rsidR="008C01CE" w:rsidRDefault="008C01CE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5DF47817" w14:textId="77777777" w:rsidR="008C01CE" w:rsidRDefault="008C01CE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28A9379C" w14:textId="77777777" w:rsidR="008C01CE" w:rsidRDefault="008C01CE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76645765" w14:textId="77777777" w:rsidR="003E66B1" w:rsidRDefault="003E66B1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788E4662" w14:textId="77777777" w:rsidR="004C2DEC" w:rsidRPr="00873FEF" w:rsidRDefault="004C2DEC" w:rsidP="00645CF7">
      <w:pPr>
        <w:spacing w:before="60"/>
        <w:ind w:left="-709"/>
        <w:rPr>
          <w:rFonts w:ascii="Arial" w:eastAsia="Arial" w:hAnsi="Arial" w:cs="Arial"/>
          <w:color w:val="EE0000"/>
          <w:sz w:val="20"/>
          <w:szCs w:val="20"/>
        </w:rPr>
      </w:pPr>
    </w:p>
    <w:p w14:paraId="53D415CA" w14:textId="77777777" w:rsidR="00645CF7" w:rsidRPr="00645CF7" w:rsidRDefault="00645CF7" w:rsidP="00645CF7">
      <w:pPr>
        <w:spacing w:before="60"/>
        <w:ind w:left="-709"/>
        <w:rPr>
          <w:rFonts w:ascii="Arial" w:eastAsia="Arial" w:hAnsi="Arial" w:cs="Arial"/>
          <w:color w:val="1C1C1C"/>
          <w:sz w:val="20"/>
          <w:szCs w:val="20"/>
        </w:rPr>
      </w:pPr>
    </w:p>
    <w:p w14:paraId="499E800E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60A37878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7A517632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22305DDE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348DD14F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3FA39E5D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02FF2763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1196AD07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5C789187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1873CA6D" w14:textId="77777777" w:rsidR="00282ED0" w:rsidRDefault="00282ED0" w:rsidP="00282ED0">
      <w:pPr>
        <w:pStyle w:val="Corpsdetexte"/>
        <w:rPr>
          <w:sz w:val="16"/>
          <w:szCs w:val="16"/>
        </w:rPr>
      </w:pPr>
    </w:p>
    <w:p w14:paraId="2D297E08" w14:textId="77777777" w:rsidR="00282ED0" w:rsidRPr="004310BC" w:rsidRDefault="00282ED0" w:rsidP="00282ED0">
      <w:pPr>
        <w:pStyle w:val="Corpsdetexte"/>
        <w:rPr>
          <w:sz w:val="16"/>
          <w:szCs w:val="16"/>
        </w:rPr>
      </w:pPr>
    </w:p>
    <w:p w14:paraId="5428EF6D" w14:textId="35B2104D" w:rsidR="008D7C14" w:rsidRDefault="008D7C14"/>
    <w:sectPr w:rsidR="008D7C14" w:rsidSect="00282ED0">
      <w:pgSz w:w="11910" w:h="16850"/>
      <w:pgMar w:top="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D55DC" w14:textId="77777777" w:rsidR="006810CA" w:rsidRDefault="006810CA" w:rsidP="004252EE">
      <w:r>
        <w:separator/>
      </w:r>
    </w:p>
  </w:endnote>
  <w:endnote w:type="continuationSeparator" w:id="0">
    <w:p w14:paraId="2D68E321" w14:textId="77777777" w:rsidR="006810CA" w:rsidRDefault="006810CA" w:rsidP="0042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72C0" w14:textId="6F7D2AE3" w:rsidR="001F4069" w:rsidRDefault="001F4069">
    <w:pPr>
      <w:pStyle w:val="Pieddepage"/>
    </w:pPr>
  </w:p>
  <w:p w14:paraId="1C8ECC9A" w14:textId="77777777" w:rsidR="001F4069" w:rsidRDefault="001F406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DCF44" w14:textId="77777777" w:rsidR="006810CA" w:rsidRDefault="006810CA" w:rsidP="004252EE">
      <w:r>
        <w:separator/>
      </w:r>
    </w:p>
  </w:footnote>
  <w:footnote w:type="continuationSeparator" w:id="0">
    <w:p w14:paraId="23AC8482" w14:textId="77777777" w:rsidR="006810CA" w:rsidRDefault="006810CA" w:rsidP="00425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B97"/>
    <w:multiLevelType w:val="hybridMultilevel"/>
    <w:tmpl w:val="0570DA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829C2"/>
    <w:multiLevelType w:val="hybridMultilevel"/>
    <w:tmpl w:val="673824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F6546"/>
    <w:multiLevelType w:val="hybridMultilevel"/>
    <w:tmpl w:val="EC589BB0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910237445">
    <w:abstractNumId w:val="2"/>
  </w:num>
  <w:num w:numId="2" w16cid:durableId="1464234905">
    <w:abstractNumId w:val="0"/>
  </w:num>
  <w:num w:numId="3" w16cid:durableId="208768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D0"/>
    <w:rsid w:val="00001A12"/>
    <w:rsid w:val="0002527C"/>
    <w:rsid w:val="00036C87"/>
    <w:rsid w:val="000437CA"/>
    <w:rsid w:val="00062F9A"/>
    <w:rsid w:val="00073032"/>
    <w:rsid w:val="00083E9B"/>
    <w:rsid w:val="000922C7"/>
    <w:rsid w:val="000A0052"/>
    <w:rsid w:val="000A2BBB"/>
    <w:rsid w:val="000A53EA"/>
    <w:rsid w:val="000C4FF6"/>
    <w:rsid w:val="000E5AC2"/>
    <w:rsid w:val="00111248"/>
    <w:rsid w:val="00116367"/>
    <w:rsid w:val="001354EE"/>
    <w:rsid w:val="00151657"/>
    <w:rsid w:val="00157269"/>
    <w:rsid w:val="0017044C"/>
    <w:rsid w:val="00172A95"/>
    <w:rsid w:val="0019327C"/>
    <w:rsid w:val="001A622F"/>
    <w:rsid w:val="001B482A"/>
    <w:rsid w:val="001C57B3"/>
    <w:rsid w:val="001D326D"/>
    <w:rsid w:val="001E1D64"/>
    <w:rsid w:val="001F4069"/>
    <w:rsid w:val="001F6BDD"/>
    <w:rsid w:val="001F76EE"/>
    <w:rsid w:val="002014FC"/>
    <w:rsid w:val="00216780"/>
    <w:rsid w:val="002265D8"/>
    <w:rsid w:val="002266B4"/>
    <w:rsid w:val="00232ABD"/>
    <w:rsid w:val="002341C7"/>
    <w:rsid w:val="002601F5"/>
    <w:rsid w:val="002829C0"/>
    <w:rsid w:val="00282ED0"/>
    <w:rsid w:val="002B5DEC"/>
    <w:rsid w:val="002F3720"/>
    <w:rsid w:val="00305DDF"/>
    <w:rsid w:val="00341D5B"/>
    <w:rsid w:val="00355B88"/>
    <w:rsid w:val="003647D4"/>
    <w:rsid w:val="00387D47"/>
    <w:rsid w:val="00392100"/>
    <w:rsid w:val="003962E5"/>
    <w:rsid w:val="00397FBC"/>
    <w:rsid w:val="003A4A64"/>
    <w:rsid w:val="003E64F9"/>
    <w:rsid w:val="003E66B1"/>
    <w:rsid w:val="003F2A47"/>
    <w:rsid w:val="00404125"/>
    <w:rsid w:val="0040524B"/>
    <w:rsid w:val="00416F0E"/>
    <w:rsid w:val="004252EE"/>
    <w:rsid w:val="00444EFC"/>
    <w:rsid w:val="00471AFF"/>
    <w:rsid w:val="00482960"/>
    <w:rsid w:val="004859DF"/>
    <w:rsid w:val="004866AB"/>
    <w:rsid w:val="0049050F"/>
    <w:rsid w:val="004B14ED"/>
    <w:rsid w:val="004C2DEC"/>
    <w:rsid w:val="004D4B0B"/>
    <w:rsid w:val="004D4D76"/>
    <w:rsid w:val="004D77CF"/>
    <w:rsid w:val="004D794B"/>
    <w:rsid w:val="004E3C2F"/>
    <w:rsid w:val="004F4970"/>
    <w:rsid w:val="004F4A7E"/>
    <w:rsid w:val="005111F8"/>
    <w:rsid w:val="00513389"/>
    <w:rsid w:val="00515F0A"/>
    <w:rsid w:val="00535270"/>
    <w:rsid w:val="00556FD1"/>
    <w:rsid w:val="00560113"/>
    <w:rsid w:val="00567AC2"/>
    <w:rsid w:val="00571402"/>
    <w:rsid w:val="00574A36"/>
    <w:rsid w:val="005B76B8"/>
    <w:rsid w:val="005D6946"/>
    <w:rsid w:val="005E0962"/>
    <w:rsid w:val="005F51A0"/>
    <w:rsid w:val="006312E8"/>
    <w:rsid w:val="006422FC"/>
    <w:rsid w:val="00642658"/>
    <w:rsid w:val="00645CF7"/>
    <w:rsid w:val="00661DB5"/>
    <w:rsid w:val="006810CA"/>
    <w:rsid w:val="006826FB"/>
    <w:rsid w:val="00683BA3"/>
    <w:rsid w:val="006872A9"/>
    <w:rsid w:val="00687CEF"/>
    <w:rsid w:val="006978F6"/>
    <w:rsid w:val="006A1B9D"/>
    <w:rsid w:val="006A24A0"/>
    <w:rsid w:val="006B5A8A"/>
    <w:rsid w:val="006D11AB"/>
    <w:rsid w:val="006D1238"/>
    <w:rsid w:val="006D734E"/>
    <w:rsid w:val="006F0428"/>
    <w:rsid w:val="00727E7B"/>
    <w:rsid w:val="00745C25"/>
    <w:rsid w:val="0074753B"/>
    <w:rsid w:val="00760521"/>
    <w:rsid w:val="00764AC8"/>
    <w:rsid w:val="007752F9"/>
    <w:rsid w:val="007870E2"/>
    <w:rsid w:val="00791DEA"/>
    <w:rsid w:val="00792FA1"/>
    <w:rsid w:val="00793673"/>
    <w:rsid w:val="007A3D03"/>
    <w:rsid w:val="007B01EA"/>
    <w:rsid w:val="007B79BE"/>
    <w:rsid w:val="007F35D2"/>
    <w:rsid w:val="00812969"/>
    <w:rsid w:val="00837963"/>
    <w:rsid w:val="00844F6E"/>
    <w:rsid w:val="00873FEF"/>
    <w:rsid w:val="00882520"/>
    <w:rsid w:val="00885E40"/>
    <w:rsid w:val="0089061F"/>
    <w:rsid w:val="008A3FC7"/>
    <w:rsid w:val="008B0561"/>
    <w:rsid w:val="008C01CE"/>
    <w:rsid w:val="008C5275"/>
    <w:rsid w:val="008D2387"/>
    <w:rsid w:val="008D5751"/>
    <w:rsid w:val="008D7C14"/>
    <w:rsid w:val="00905DB4"/>
    <w:rsid w:val="00912023"/>
    <w:rsid w:val="009172FC"/>
    <w:rsid w:val="009173BC"/>
    <w:rsid w:val="00927BAE"/>
    <w:rsid w:val="009319FA"/>
    <w:rsid w:val="009566D3"/>
    <w:rsid w:val="0098602A"/>
    <w:rsid w:val="009A2EAE"/>
    <w:rsid w:val="009A4E31"/>
    <w:rsid w:val="009B5499"/>
    <w:rsid w:val="009C28CD"/>
    <w:rsid w:val="009D1A84"/>
    <w:rsid w:val="009F23AC"/>
    <w:rsid w:val="00A06D1E"/>
    <w:rsid w:val="00A36F80"/>
    <w:rsid w:val="00A4243F"/>
    <w:rsid w:val="00A6488A"/>
    <w:rsid w:val="00A77BBD"/>
    <w:rsid w:val="00A83A62"/>
    <w:rsid w:val="00A868F1"/>
    <w:rsid w:val="00A911D9"/>
    <w:rsid w:val="00A91DC2"/>
    <w:rsid w:val="00AC6427"/>
    <w:rsid w:val="00AD6996"/>
    <w:rsid w:val="00AE2924"/>
    <w:rsid w:val="00AF0724"/>
    <w:rsid w:val="00B0502F"/>
    <w:rsid w:val="00B05E0C"/>
    <w:rsid w:val="00B408D6"/>
    <w:rsid w:val="00B45105"/>
    <w:rsid w:val="00B54881"/>
    <w:rsid w:val="00B64CCF"/>
    <w:rsid w:val="00B76F5B"/>
    <w:rsid w:val="00B87A46"/>
    <w:rsid w:val="00B943B2"/>
    <w:rsid w:val="00BB0A72"/>
    <w:rsid w:val="00BC288E"/>
    <w:rsid w:val="00BD0330"/>
    <w:rsid w:val="00BD2453"/>
    <w:rsid w:val="00BE08E4"/>
    <w:rsid w:val="00BE2115"/>
    <w:rsid w:val="00BF69EF"/>
    <w:rsid w:val="00C03F24"/>
    <w:rsid w:val="00C14B6B"/>
    <w:rsid w:val="00C2748A"/>
    <w:rsid w:val="00C5723E"/>
    <w:rsid w:val="00C71F72"/>
    <w:rsid w:val="00C831DD"/>
    <w:rsid w:val="00C91A5D"/>
    <w:rsid w:val="00CC790B"/>
    <w:rsid w:val="00CD1BBA"/>
    <w:rsid w:val="00CE1951"/>
    <w:rsid w:val="00CF078D"/>
    <w:rsid w:val="00CF07E1"/>
    <w:rsid w:val="00D13847"/>
    <w:rsid w:val="00D14649"/>
    <w:rsid w:val="00D14C15"/>
    <w:rsid w:val="00D37128"/>
    <w:rsid w:val="00D528AC"/>
    <w:rsid w:val="00D56D76"/>
    <w:rsid w:val="00D60AED"/>
    <w:rsid w:val="00DB33E0"/>
    <w:rsid w:val="00DD33C3"/>
    <w:rsid w:val="00DD3FC3"/>
    <w:rsid w:val="00E108AA"/>
    <w:rsid w:val="00E16E62"/>
    <w:rsid w:val="00E20F83"/>
    <w:rsid w:val="00E307B6"/>
    <w:rsid w:val="00E352F8"/>
    <w:rsid w:val="00E57FE2"/>
    <w:rsid w:val="00E7364B"/>
    <w:rsid w:val="00E73925"/>
    <w:rsid w:val="00E96D6F"/>
    <w:rsid w:val="00EA0391"/>
    <w:rsid w:val="00EA283C"/>
    <w:rsid w:val="00EA3860"/>
    <w:rsid w:val="00EB36ED"/>
    <w:rsid w:val="00EC2351"/>
    <w:rsid w:val="00EC2DFE"/>
    <w:rsid w:val="00EC6586"/>
    <w:rsid w:val="00ED3532"/>
    <w:rsid w:val="00EE3085"/>
    <w:rsid w:val="00EE513D"/>
    <w:rsid w:val="00F00876"/>
    <w:rsid w:val="00F022C4"/>
    <w:rsid w:val="00F062A8"/>
    <w:rsid w:val="00F15225"/>
    <w:rsid w:val="00F16C08"/>
    <w:rsid w:val="00F20A35"/>
    <w:rsid w:val="00F25392"/>
    <w:rsid w:val="00F312E7"/>
    <w:rsid w:val="00F469CB"/>
    <w:rsid w:val="00F54605"/>
    <w:rsid w:val="00F55A48"/>
    <w:rsid w:val="00F56CD9"/>
    <w:rsid w:val="00F60ABA"/>
    <w:rsid w:val="00F76797"/>
    <w:rsid w:val="00FA3B09"/>
    <w:rsid w:val="00FD3832"/>
    <w:rsid w:val="00FD442A"/>
    <w:rsid w:val="00FD6726"/>
    <w:rsid w:val="00FE4E36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1A840"/>
  <w15:chartTrackingRefBased/>
  <w15:docId w15:val="{1E2E35B1-D45E-413E-8E1D-147C52FE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D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82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2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82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2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2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2E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2E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2E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2E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2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82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82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2E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2E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2E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2E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2E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2E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2E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2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2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2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2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2E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2E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2E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2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2E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2ED0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282ED0"/>
    <w:rPr>
      <w:sz w:val="63"/>
      <w:szCs w:val="63"/>
    </w:rPr>
  </w:style>
  <w:style w:type="character" w:customStyle="1" w:styleId="CorpsdetexteCar">
    <w:name w:val="Corps de texte Car"/>
    <w:basedOn w:val="Policepardfaut"/>
    <w:link w:val="Corpsdetexte"/>
    <w:uiPriority w:val="1"/>
    <w:rsid w:val="00282ED0"/>
    <w:rPr>
      <w:rFonts w:ascii="Tahoma" w:eastAsia="Tahoma" w:hAnsi="Tahoma" w:cs="Tahoma"/>
      <w:kern w:val="0"/>
      <w:sz w:val="63"/>
      <w:szCs w:val="63"/>
      <w14:ligatures w14:val="none"/>
    </w:rPr>
  </w:style>
  <w:style w:type="table" w:styleId="Grilledutableau">
    <w:name w:val="Table Grid"/>
    <w:basedOn w:val="TableauNormal"/>
    <w:uiPriority w:val="39"/>
    <w:rsid w:val="00282ED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82E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82ED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82ED0"/>
    <w:rPr>
      <w:rFonts w:ascii="Tahoma" w:eastAsia="Tahoma" w:hAnsi="Tahoma" w:cs="Tahoma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82E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82ED0"/>
    <w:rPr>
      <w:rFonts w:ascii="Tahoma" w:eastAsia="Tahoma" w:hAnsi="Tahoma" w:cs="Tahoma"/>
      <w:b/>
      <w:bCs/>
      <w:kern w:val="0"/>
      <w:sz w:val="20"/>
      <w:szCs w:val="20"/>
      <w14:ligatures w14:val="none"/>
    </w:rPr>
  </w:style>
  <w:style w:type="paragraph" w:styleId="Sansinterligne">
    <w:name w:val="No Spacing"/>
    <w:basedOn w:val="Normal"/>
    <w:uiPriority w:val="1"/>
    <w:qFormat/>
    <w:rsid w:val="00B64CCF"/>
    <w:pPr>
      <w:spacing w:before="200" w:after="60"/>
      <w:ind w:hanging="709"/>
    </w:pPr>
    <w:rPr>
      <w:rFonts w:ascii="Arial" w:eastAsia="Arial" w:hAnsi="Arial" w:cs="Arial"/>
      <w:b/>
      <w:bCs/>
      <w:color w:val="2D6A4F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252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52EE"/>
    <w:rPr>
      <w:rFonts w:ascii="Tahoma" w:eastAsia="Tahoma" w:hAnsi="Tahoma" w:cs="Tahom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252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52EE"/>
    <w:rPr>
      <w:rFonts w:ascii="Tahoma" w:eastAsia="Tahoma" w:hAnsi="Tahoma" w:cs="Tahoma"/>
      <w:kern w:val="0"/>
      <w:sz w:val="22"/>
      <w:szCs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F312E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1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pro-renovoccitanie@arec-occitanie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2536B8CFC0A49911D3F85EF680E9D" ma:contentTypeVersion="16" ma:contentTypeDescription="Crée un document." ma:contentTypeScope="" ma:versionID="3e731d090a0c09caf88cc0b9c11ccd62">
  <xsd:schema xmlns:xsd="http://www.w3.org/2001/XMLSchema" xmlns:xs="http://www.w3.org/2001/XMLSchema" xmlns:p="http://schemas.microsoft.com/office/2006/metadata/properties" xmlns:ns2="3dc4579c-a04c-4b8f-96b4-9a2b0cb53b96" xmlns:ns3="b2025aee-b2ee-4e0d-bc1d-cfa9b1fcdb87" targetNamespace="http://schemas.microsoft.com/office/2006/metadata/properties" ma:root="true" ma:fieldsID="402f7b44aa6fbe658de172f250827f75" ns2:_="" ns3:_="">
    <xsd:import namespace="3dc4579c-a04c-4b8f-96b4-9a2b0cb53b96"/>
    <xsd:import namespace="b2025aee-b2ee-4e0d-bc1d-cfa9b1fcdb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4579c-a04c-4b8f-96b4-9a2b0cb53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85825b9-490f-4125-acbd-848a68980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État de validation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5aee-b2ee-4e0d-bc1d-cfa9b1fcdb8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54b0475-9a1d-4175-9a6e-ec191ea50983}" ma:internalName="TaxCatchAll" ma:showField="CatchAllData" ma:web="b2025aee-b2ee-4e0d-bc1d-cfa9b1fcd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c4579c-a04c-4b8f-96b4-9a2b0cb53b96">
      <Terms xmlns="http://schemas.microsoft.com/office/infopath/2007/PartnerControls"/>
    </lcf76f155ced4ddcb4097134ff3c332f>
    <TaxCatchAll xmlns="b2025aee-b2ee-4e0d-bc1d-cfa9b1fcdb87" xsi:nil="true"/>
    <_Flow_SignoffStatus xmlns="3dc4579c-a04c-4b8f-96b4-9a2b0cb53b96" xsi:nil="true"/>
  </documentManagement>
</p:properties>
</file>

<file path=customXml/itemProps1.xml><?xml version="1.0" encoding="utf-8"?>
<ds:datastoreItem xmlns:ds="http://schemas.openxmlformats.org/officeDocument/2006/customXml" ds:itemID="{417429EE-7D05-4FCF-A875-F8E83B1DD1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DB2AEC-F85D-41C2-9C1E-DF29EE25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c4579c-a04c-4b8f-96b4-9a2b0cb53b96"/>
    <ds:schemaRef ds:uri="b2025aee-b2ee-4e0d-bc1d-cfa9b1fcdb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2EC9A-F749-4253-A111-00F72C97D5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FDD5D6-B1A2-49D2-9ED1-F482CE01BA6F}">
  <ds:schemaRefs>
    <ds:schemaRef ds:uri="http://schemas.microsoft.com/office/2006/metadata/properties"/>
    <ds:schemaRef ds:uri="http://schemas.microsoft.com/office/infopath/2007/PartnerControls"/>
    <ds:schemaRef ds:uri="3dc4579c-a04c-4b8f-96b4-9a2b0cb53b96"/>
    <ds:schemaRef ds:uri="b2025aee-b2ee-4e0d-bc1d-cfa9b1fcdb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DUSART Noémie</dc:creator>
  <cp:keywords/>
  <dc:description/>
  <cp:lastModifiedBy>ALLIER Marie-Agnès</cp:lastModifiedBy>
  <cp:revision>169</cp:revision>
  <dcterms:created xsi:type="dcterms:W3CDTF">2026-03-24T15:19:00Z</dcterms:created>
  <dcterms:modified xsi:type="dcterms:W3CDTF">2026-09-28T09:27:00Z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0x0101007A62536B8CFC0A49911D3F85EF680E9D</vt:lpwstr>
  </property>
  <property fmtid="{D5CDD505-2E9C-101B-9397-08002B2CF9AE}" pid="3" name="MediaServiceImageTags">
    <vt:lpwstr/>
  </property>
</Properties>
</file>